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BD" w:rsidRPr="002F7623" w:rsidRDefault="00234147" w:rsidP="00234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623">
        <w:rPr>
          <w:rFonts w:ascii="Times New Roman" w:hAnsi="Times New Roman" w:cs="Times New Roman"/>
          <w:b/>
          <w:sz w:val="32"/>
          <w:szCs w:val="32"/>
        </w:rPr>
        <w:t>How low can the sub-threshold swing be in a negative capacitance classical field effect transistor?</w:t>
      </w:r>
    </w:p>
    <w:p w:rsidR="00A235F7" w:rsidRPr="00A235F7" w:rsidRDefault="00A235F7" w:rsidP="00EF2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35F7">
        <w:rPr>
          <w:rFonts w:ascii="Times New Roman" w:hAnsi="Times New Roman" w:cs="Times New Roman"/>
          <w:sz w:val="24"/>
          <w:szCs w:val="24"/>
        </w:rPr>
        <w:t>Ankit</w:t>
      </w:r>
      <w:proofErr w:type="spellEnd"/>
      <w:r w:rsidRPr="00A235F7">
        <w:rPr>
          <w:rFonts w:ascii="Times New Roman" w:hAnsi="Times New Roman" w:cs="Times New Roman"/>
          <w:sz w:val="24"/>
          <w:szCs w:val="24"/>
        </w:rPr>
        <w:t xml:space="preserve"> Jain </w:t>
      </w:r>
    </w:p>
    <w:p w:rsidR="00A235F7" w:rsidRDefault="00A235F7" w:rsidP="00234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5F7">
        <w:rPr>
          <w:rFonts w:ascii="Times New Roman" w:hAnsi="Times New Roman" w:cs="Times New Roman"/>
          <w:sz w:val="24"/>
          <w:szCs w:val="24"/>
        </w:rPr>
        <w:t xml:space="preserve">Advisor: Prof. M. A. </w:t>
      </w:r>
      <w:proofErr w:type="spellStart"/>
      <w:r w:rsidRPr="00A235F7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AC7A98" w:rsidRDefault="005D6FAA" w:rsidP="0080797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6FAA">
        <w:rPr>
          <w:rFonts w:ascii="Times New Roman" w:hAnsi="Times New Roman" w:cs="Times New Roman"/>
          <w:sz w:val="24"/>
          <w:szCs w:val="24"/>
        </w:rPr>
        <w:t>Scaling of field effect transistors (FETs) may eventually come to an end due to the non-scalability of sub-threshold swing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(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D6FAA">
        <w:rPr>
          <w:rFonts w:ascii="Times New Roman" w:hAnsi="Times New Roman" w:cs="Times New Roman"/>
          <w:sz w:val="24"/>
          <w:szCs w:val="24"/>
        </w:rPr>
        <w:t xml:space="preserve">; whose minimum value is thermodynamically limited to </w:t>
      </w:r>
      <m:oMath>
        <m:r>
          <w:rPr>
            <w:rFonts w:ascii="Cambria Math" w:hAnsi="Times New Roman" w:cs="Times New Roman"/>
            <w:sz w:val="24"/>
            <w:szCs w:val="24"/>
          </w:rPr>
          <m:t>60</m:t>
        </m:r>
        <m:r>
          <w:rPr>
            <w:rFonts w:ascii="Cambria Math" w:hAnsi="Cambria Math" w:cs="Times New Roman"/>
            <w:sz w:val="24"/>
            <w:szCs w:val="24"/>
          </w:rPr>
          <m:t>mV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decade</m:t>
        </m:r>
      </m:oMath>
      <w:r w:rsidRPr="005D6FAA">
        <w:rPr>
          <w:rFonts w:ascii="Times New Roman" w:hAnsi="Times New Roman" w:cs="Times New Roman"/>
          <w:sz w:val="24"/>
          <w:szCs w:val="24"/>
        </w:rPr>
        <w:t xml:space="preserve"> at room temperature.</w:t>
      </w:r>
      <w:r w:rsidR="003D3FE7">
        <w:rPr>
          <w:rFonts w:ascii="Times New Roman" w:hAnsi="Times New Roman" w:cs="Times New Roman"/>
          <w:sz w:val="24"/>
          <w:szCs w:val="24"/>
        </w:rPr>
        <w:t xml:space="preserve"> </w:t>
      </w:r>
      <w:r w:rsidR="00A614CF">
        <w:rPr>
          <w:rFonts w:ascii="Times New Roman" w:eastAsiaTheme="minorEastAsia" w:hAnsi="Times New Roman" w:cs="Times New Roman"/>
          <w:sz w:val="24"/>
          <w:szCs w:val="24"/>
        </w:rPr>
        <w:t xml:space="preserve">It has </w:t>
      </w:r>
      <w:r w:rsidR="0093738E">
        <w:rPr>
          <w:rFonts w:ascii="Times New Roman" w:eastAsiaTheme="minorEastAsia" w:hAnsi="Times New Roman" w:cs="Times New Roman"/>
          <w:sz w:val="24"/>
          <w:szCs w:val="24"/>
        </w:rPr>
        <w:t xml:space="preserve">been </w:t>
      </w:r>
      <w:r w:rsidR="00AC7A98">
        <w:rPr>
          <w:rFonts w:ascii="Times New Roman" w:eastAsiaTheme="minorEastAsia" w:hAnsi="Times New Roman" w:cs="Times New Roman"/>
          <w:sz w:val="24"/>
          <w:szCs w:val="24"/>
        </w:rPr>
        <w:t>shown in the past that</w:t>
      </w:r>
      <w:r w:rsidR="00A614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7A98">
        <w:rPr>
          <w:rFonts w:ascii="Times New Roman" w:eastAsiaTheme="minorEastAsia" w:hAnsi="Times New Roman" w:cs="Times New Roman"/>
          <w:sz w:val="24"/>
          <w:szCs w:val="24"/>
        </w:rPr>
        <w:t xml:space="preserve">a negative capacitance </w:t>
      </w:r>
      <w:r w:rsidR="007C6EB8">
        <w:rPr>
          <w:rFonts w:ascii="Times New Roman" w:eastAsiaTheme="minorEastAsia" w:hAnsi="Times New Roman" w:cs="Times New Roman"/>
          <w:sz w:val="24"/>
          <w:szCs w:val="24"/>
        </w:rPr>
        <w:t>FET</w:t>
      </w:r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 (NCFET)</w:t>
      </w:r>
      <w:r w:rsidR="007C6E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7A98">
        <w:rPr>
          <w:rFonts w:ascii="Times New Roman" w:eastAsiaTheme="minorEastAsia" w:hAnsi="Times New Roman" w:cs="Times New Roman"/>
          <w:sz w:val="24"/>
          <w:szCs w:val="24"/>
        </w:rPr>
        <w:t xml:space="preserve">can </w:t>
      </w:r>
      <w:r w:rsidR="00A109D4">
        <w:rPr>
          <w:rFonts w:ascii="Times New Roman" w:eastAsiaTheme="minorEastAsia" w:hAnsi="Times New Roman" w:cs="Times New Roman"/>
          <w:sz w:val="24"/>
          <w:szCs w:val="24"/>
        </w:rPr>
        <w:t xml:space="preserve">lower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A109D4">
        <w:rPr>
          <w:rFonts w:ascii="Times New Roman" w:eastAsiaTheme="minorEastAsia" w:hAnsi="Times New Roman" w:cs="Times New Roman"/>
          <w:sz w:val="24"/>
          <w:szCs w:val="24"/>
        </w:rPr>
        <w:t xml:space="preserve"> below </w:t>
      </w:r>
      <m:oMath>
        <m:r>
          <w:rPr>
            <w:rFonts w:ascii="Cambria Math" w:hAnsi="Times New Roman" w:cs="Times New Roman"/>
            <w:sz w:val="24"/>
            <w:szCs w:val="24"/>
          </w:rPr>
          <m:t>60</m:t>
        </m:r>
        <m:r>
          <w:rPr>
            <w:rFonts w:ascii="Cambria Math" w:hAnsi="Cambria Math" w:cs="Times New Roman"/>
            <w:sz w:val="24"/>
            <w:szCs w:val="24"/>
          </w:rPr>
          <m:t>mV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decade</m:t>
        </m:r>
      </m:oMath>
      <w:r w:rsidR="00AC7A98">
        <w:rPr>
          <w:rFonts w:ascii="Times New Roman" w:eastAsiaTheme="minorEastAsia" w:hAnsi="Times New Roman" w:cs="Times New Roman"/>
          <w:sz w:val="24"/>
          <w:szCs w:val="24"/>
        </w:rPr>
        <w:t xml:space="preserve"> by stabilizing an inherently unstable gate insulator</w:t>
      </w:r>
      <w:r w:rsidR="005455F9">
        <w:rPr>
          <w:rFonts w:ascii="Times New Roman" w:eastAsiaTheme="minorEastAsia" w:hAnsi="Times New Roman" w:cs="Times New Roman"/>
          <w:sz w:val="24"/>
          <w:szCs w:val="24"/>
        </w:rPr>
        <w:t xml:space="preserve"> (e.g. Ferroelectric)</w:t>
      </w:r>
      <w:r w:rsidR="00AC7A98">
        <w:rPr>
          <w:rFonts w:ascii="Times New Roman" w:eastAsiaTheme="minorEastAsia" w:hAnsi="Times New Roman" w:cs="Times New Roman"/>
          <w:sz w:val="24"/>
          <w:szCs w:val="24"/>
        </w:rPr>
        <w:t xml:space="preserve"> in its unstable regime</w:t>
      </w:r>
      <w:r w:rsidR="005455F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F008D">
        <w:rPr>
          <w:rFonts w:ascii="Times New Roman" w:eastAsiaTheme="minorEastAsia" w:hAnsi="Times New Roman" w:cs="Times New Roman"/>
          <w:sz w:val="24"/>
          <w:szCs w:val="24"/>
        </w:rPr>
        <w:t>However, t</w:t>
      </w:r>
      <w:r w:rsidR="003D3FE7">
        <w:rPr>
          <w:rFonts w:ascii="Times New Roman" w:eastAsiaTheme="minorEastAsia" w:hAnsi="Times New Roman" w:cs="Times New Roman"/>
          <w:sz w:val="24"/>
          <w:szCs w:val="24"/>
        </w:rPr>
        <w:t>he question</w:t>
      </w:r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F84595">
        <w:rPr>
          <w:rFonts w:ascii="Times New Roman" w:eastAsiaTheme="minorEastAsia" w:hAnsi="Times New Roman" w:cs="Times New Roman"/>
          <w:sz w:val="24"/>
          <w:szCs w:val="24"/>
        </w:rPr>
        <w:t xml:space="preserve">What </w:t>
      </w:r>
      <w:r w:rsidR="00C5730F">
        <w:rPr>
          <w:rFonts w:ascii="Times New Roman" w:eastAsiaTheme="minorEastAsia" w:hAnsi="Times New Roman" w:cs="Times New Roman"/>
          <w:sz w:val="24"/>
          <w:szCs w:val="24"/>
        </w:rPr>
        <w:t>could be</w:t>
      </w:r>
      <w:r w:rsidR="00F84595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="002A0A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E79F4">
        <w:rPr>
          <w:rFonts w:ascii="Times New Roman" w:eastAsiaTheme="minorEastAsia" w:hAnsi="Times New Roman" w:cs="Times New Roman"/>
          <w:sz w:val="24"/>
          <w:szCs w:val="24"/>
        </w:rPr>
        <w:t>lowest possible</w:t>
      </w:r>
      <w:r w:rsidR="005025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2D07">
        <w:rPr>
          <w:rFonts w:ascii="Times New Roman" w:eastAsiaTheme="minorEastAsia" w:hAnsi="Times New Roman" w:cs="Times New Roman"/>
          <w:sz w:val="24"/>
          <w:szCs w:val="24"/>
        </w:rPr>
        <w:t>sub-threshold swing in a</w:t>
      </w:r>
      <w:r w:rsidR="00764C57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DF2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4595">
        <w:rPr>
          <w:rFonts w:ascii="Times New Roman" w:eastAsiaTheme="minorEastAsia" w:hAnsi="Times New Roman" w:cs="Times New Roman"/>
          <w:sz w:val="24"/>
          <w:szCs w:val="24"/>
        </w:rPr>
        <w:t>NCFET</w:t>
      </w:r>
      <w:r w:rsidR="003763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6EB8">
        <w:rPr>
          <w:rFonts w:ascii="Times New Roman" w:eastAsiaTheme="minorEastAsia" w:hAnsi="Times New Roman" w:cs="Times New Roman"/>
          <w:sz w:val="24"/>
          <w:szCs w:val="24"/>
        </w:rPr>
        <w:t>remains un</w:t>
      </w:r>
      <w:r w:rsidR="00502584">
        <w:rPr>
          <w:rFonts w:ascii="Times New Roman" w:eastAsiaTheme="minorEastAsia" w:hAnsi="Times New Roman" w:cs="Times New Roman"/>
          <w:sz w:val="24"/>
          <w:szCs w:val="24"/>
        </w:rPr>
        <w:t>explored</w:t>
      </w:r>
      <w:r w:rsidR="00EF0443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062A13">
        <w:rPr>
          <w:rFonts w:ascii="Times New Roman" w:eastAsiaTheme="minorEastAsia" w:hAnsi="Times New Roman" w:cs="Times New Roman"/>
          <w:sz w:val="24"/>
          <w:szCs w:val="24"/>
        </w:rPr>
        <w:t>unanswered to date</w:t>
      </w:r>
      <w:r w:rsidR="00E16F5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A0AC9">
        <w:rPr>
          <w:rFonts w:ascii="Times New Roman" w:eastAsiaTheme="minorEastAsia" w:hAnsi="Times New Roman" w:cs="Times New Roman"/>
          <w:sz w:val="24"/>
          <w:szCs w:val="24"/>
        </w:rPr>
        <w:t xml:space="preserve">In this presentation, </w:t>
      </w:r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I will </w:t>
      </w:r>
      <w:r w:rsidR="00C82FE6">
        <w:rPr>
          <w:rFonts w:ascii="Times New Roman" w:eastAsiaTheme="minorEastAsia" w:hAnsi="Times New Roman" w:cs="Times New Roman"/>
          <w:sz w:val="24"/>
          <w:szCs w:val="24"/>
        </w:rPr>
        <w:t>use</w:t>
      </w:r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F2F3E">
        <w:rPr>
          <w:rFonts w:ascii="Times New Roman" w:eastAsiaTheme="minorEastAsia" w:hAnsi="Times New Roman" w:cs="Times New Roman"/>
          <w:sz w:val="24"/>
          <w:szCs w:val="24"/>
        </w:rPr>
        <w:t>nanoelectromechanical</w:t>
      </w:r>
      <w:proofErr w:type="spellEnd"/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 field effect transistor (NEMFET) as an illustrative example of </w:t>
      </w:r>
      <w:r w:rsidR="0080425B">
        <w:rPr>
          <w:rFonts w:ascii="Times New Roman" w:eastAsiaTheme="minorEastAsia" w:hAnsi="Times New Roman" w:cs="Times New Roman"/>
          <w:sz w:val="24"/>
          <w:szCs w:val="24"/>
        </w:rPr>
        <w:t xml:space="preserve">an </w:t>
      </w:r>
      <w:r w:rsidR="00634BDC">
        <w:rPr>
          <w:rFonts w:ascii="Times New Roman" w:eastAsiaTheme="minorEastAsia" w:hAnsi="Times New Roman" w:cs="Times New Roman"/>
          <w:sz w:val="24"/>
          <w:szCs w:val="24"/>
        </w:rPr>
        <w:t>NCFET</w:t>
      </w:r>
      <w:r w:rsidR="005F2F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6F5E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="00E13A81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EF0443">
        <w:rPr>
          <w:rFonts w:ascii="Times New Roman" w:eastAsiaTheme="minorEastAsia" w:hAnsi="Times New Roman" w:cs="Times New Roman"/>
          <w:sz w:val="24"/>
          <w:szCs w:val="24"/>
        </w:rPr>
        <w:t xml:space="preserve">xplore the aforementioned question of </w:t>
      </w:r>
      <w:r w:rsidR="003E79F4">
        <w:rPr>
          <w:rFonts w:ascii="Times New Roman" w:eastAsiaTheme="minorEastAsia" w:hAnsi="Times New Roman" w:cs="Times New Roman"/>
          <w:sz w:val="24"/>
          <w:szCs w:val="24"/>
        </w:rPr>
        <w:t>lowest</w:t>
      </w:r>
      <w:r w:rsidR="00E13A81">
        <w:rPr>
          <w:rFonts w:ascii="Times New Roman" w:eastAsiaTheme="minorEastAsia" w:hAnsi="Times New Roman" w:cs="Times New Roman"/>
          <w:sz w:val="24"/>
          <w:szCs w:val="24"/>
        </w:rPr>
        <w:t xml:space="preserve"> sub-threshold swing.</w:t>
      </w:r>
      <w:r w:rsidR="00CF5E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5648">
        <w:rPr>
          <w:rFonts w:ascii="Times New Roman" w:eastAsiaTheme="minorEastAsia" w:hAnsi="Times New Roman" w:cs="Times New Roman"/>
          <w:sz w:val="24"/>
          <w:szCs w:val="24"/>
        </w:rPr>
        <w:t xml:space="preserve">I will first discuss </w:t>
      </w:r>
      <w:r w:rsidR="00716D94">
        <w:rPr>
          <w:rFonts w:ascii="Times New Roman" w:eastAsiaTheme="minorEastAsia" w:hAnsi="Times New Roman" w:cs="Times New Roman"/>
          <w:sz w:val="24"/>
          <w:szCs w:val="24"/>
        </w:rPr>
        <w:t>the physics of unstab</w:t>
      </w:r>
      <w:r w:rsidR="0029305F">
        <w:rPr>
          <w:rFonts w:ascii="Times New Roman" w:eastAsiaTheme="minorEastAsia" w:hAnsi="Times New Roman" w:cs="Times New Roman"/>
          <w:sz w:val="24"/>
          <w:szCs w:val="24"/>
        </w:rPr>
        <w:t xml:space="preserve">le regime in NEMFET and demonstrate how simple interaction between mechanical and electrostatic forces leads to the </w:t>
      </w:r>
      <w:r w:rsidR="00F23212">
        <w:rPr>
          <w:rFonts w:ascii="Times New Roman" w:eastAsiaTheme="minorEastAsia" w:hAnsi="Times New Roman" w:cs="Times New Roman"/>
          <w:sz w:val="24"/>
          <w:szCs w:val="24"/>
        </w:rPr>
        <w:t xml:space="preserve">inherent instability </w:t>
      </w:r>
      <w:r w:rsidR="000728FD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F23212">
        <w:rPr>
          <w:rFonts w:ascii="Times New Roman" w:eastAsiaTheme="minorEastAsia" w:hAnsi="Times New Roman" w:cs="Times New Roman"/>
          <w:sz w:val="24"/>
          <w:szCs w:val="24"/>
        </w:rPr>
        <w:t xml:space="preserve"> NEMFET. </w:t>
      </w:r>
      <w:r w:rsidR="0029305F">
        <w:rPr>
          <w:rFonts w:ascii="Times New Roman" w:eastAsiaTheme="minorEastAsia" w:hAnsi="Times New Roman" w:cs="Times New Roman"/>
          <w:sz w:val="24"/>
          <w:szCs w:val="24"/>
        </w:rPr>
        <w:t xml:space="preserve">The strategies of stabilization of NEMFET in </w:t>
      </w:r>
      <w:r w:rsidR="0080425B">
        <w:rPr>
          <w:rFonts w:ascii="Times New Roman" w:eastAsiaTheme="minorEastAsia" w:hAnsi="Times New Roman" w:cs="Times New Roman"/>
          <w:sz w:val="24"/>
          <w:szCs w:val="24"/>
        </w:rPr>
        <w:t xml:space="preserve">its </w:t>
      </w:r>
      <w:r w:rsidR="0029305F">
        <w:rPr>
          <w:rFonts w:ascii="Times New Roman" w:eastAsiaTheme="minorEastAsia" w:hAnsi="Times New Roman" w:cs="Times New Roman"/>
          <w:sz w:val="24"/>
          <w:szCs w:val="24"/>
        </w:rPr>
        <w:t>unstable regime using series capacitor will be discussed ne</w:t>
      </w:r>
      <w:r w:rsidR="0036530F">
        <w:rPr>
          <w:rFonts w:ascii="Times New Roman" w:eastAsiaTheme="minorEastAsia" w:hAnsi="Times New Roman" w:cs="Times New Roman"/>
          <w:sz w:val="24"/>
          <w:szCs w:val="24"/>
        </w:rPr>
        <w:t xml:space="preserve">xt. </w:t>
      </w:r>
      <w:r w:rsidR="000728FD">
        <w:rPr>
          <w:rFonts w:ascii="Times New Roman" w:eastAsiaTheme="minorEastAsia" w:hAnsi="Times New Roman" w:cs="Times New Roman"/>
          <w:sz w:val="24"/>
          <w:szCs w:val="24"/>
        </w:rPr>
        <w:t>Interestingly, t</w:t>
      </w:r>
      <w:r w:rsidR="002752BD">
        <w:rPr>
          <w:rFonts w:ascii="Times New Roman" w:eastAsiaTheme="minorEastAsia" w:hAnsi="Times New Roman" w:cs="Times New Roman"/>
          <w:sz w:val="24"/>
          <w:szCs w:val="24"/>
        </w:rPr>
        <w:t xml:space="preserve">he requirement of a unique series capacitor </w:t>
      </w:r>
      <w:r w:rsidR="00B31D18">
        <w:rPr>
          <w:rFonts w:ascii="Times New Roman" w:eastAsiaTheme="minorEastAsia" w:hAnsi="Times New Roman" w:cs="Times New Roman"/>
          <w:sz w:val="24"/>
          <w:szCs w:val="24"/>
        </w:rPr>
        <w:t xml:space="preserve">in an </w:t>
      </w:r>
      <w:r w:rsidR="000C530F">
        <w:rPr>
          <w:rFonts w:ascii="Times New Roman" w:eastAsiaTheme="minorEastAsia" w:hAnsi="Times New Roman" w:cs="Times New Roman"/>
          <w:sz w:val="24"/>
          <w:szCs w:val="24"/>
        </w:rPr>
        <w:t xml:space="preserve">NCFET </w:t>
      </w:r>
      <w:r w:rsidR="00495A06">
        <w:rPr>
          <w:rFonts w:ascii="Times New Roman" w:eastAsiaTheme="minorEastAsia" w:hAnsi="Times New Roman" w:cs="Times New Roman"/>
          <w:sz w:val="24"/>
          <w:szCs w:val="24"/>
        </w:rPr>
        <w:t xml:space="preserve">puts a </w:t>
      </w:r>
      <w:r w:rsidR="002752BD">
        <w:rPr>
          <w:rFonts w:ascii="Times New Roman" w:eastAsiaTheme="minorEastAsia" w:hAnsi="Times New Roman" w:cs="Times New Roman"/>
          <w:sz w:val="24"/>
          <w:szCs w:val="24"/>
        </w:rPr>
        <w:t xml:space="preserve">fundamental limit on the maximum voltage amplification </w:t>
      </w:r>
      <w:r w:rsidR="003E50D1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8A0DCC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 w:rsidR="00FC0C9B">
        <w:rPr>
          <w:rFonts w:ascii="Times New Roman" w:eastAsiaTheme="minorEastAsia" w:hAnsi="Times New Roman" w:cs="Times New Roman"/>
          <w:sz w:val="24"/>
          <w:szCs w:val="24"/>
        </w:rPr>
        <w:t xml:space="preserve">directly translates to the </w:t>
      </w:r>
      <w:r w:rsidR="00D04846">
        <w:rPr>
          <w:rFonts w:ascii="Times New Roman" w:eastAsiaTheme="minorEastAsia" w:hAnsi="Times New Roman" w:cs="Times New Roman"/>
          <w:sz w:val="24"/>
          <w:szCs w:val="24"/>
        </w:rPr>
        <w:t xml:space="preserve">lowest </w:t>
      </w:r>
      <w:proofErr w:type="gramStart"/>
      <w:r w:rsidR="00D04846">
        <w:rPr>
          <w:rFonts w:ascii="Times New Roman" w:eastAsiaTheme="minorEastAsia" w:hAnsi="Times New Roman" w:cs="Times New Roman"/>
          <w:sz w:val="24"/>
          <w:szCs w:val="24"/>
        </w:rPr>
        <w:t>possible</w:t>
      </w:r>
      <w:r w:rsidR="00FC0C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CE497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92F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743DC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925C83">
        <w:rPr>
          <w:rFonts w:ascii="Times New Roman" w:eastAsiaTheme="minorEastAsia" w:hAnsi="Times New Roman" w:cs="Times New Roman"/>
          <w:sz w:val="24"/>
          <w:szCs w:val="24"/>
        </w:rPr>
        <w:t xml:space="preserve">hese considerations </w:t>
      </w:r>
      <w:r w:rsidR="00C529A5">
        <w:rPr>
          <w:rFonts w:ascii="Times New Roman" w:eastAsiaTheme="minorEastAsia" w:hAnsi="Times New Roman" w:cs="Times New Roman"/>
          <w:sz w:val="24"/>
          <w:szCs w:val="24"/>
        </w:rPr>
        <w:t>limit</w:t>
      </w:r>
      <w:r w:rsidR="00E21D7E">
        <w:rPr>
          <w:rFonts w:ascii="Times New Roman" w:eastAsiaTheme="minorEastAsia" w:hAnsi="Times New Roman" w:cs="Times New Roman"/>
          <w:sz w:val="24"/>
          <w:szCs w:val="24"/>
        </w:rPr>
        <w:t xml:space="preserve"> the lowest possible </w:t>
      </w:r>
      <w:r w:rsidR="00925C83">
        <w:rPr>
          <w:rFonts w:ascii="Times New Roman" w:eastAsiaTheme="minorEastAsia" w:hAnsi="Times New Roman" w:cs="Times New Roman"/>
          <w:sz w:val="24"/>
          <w:szCs w:val="24"/>
        </w:rPr>
        <w:t xml:space="preserve">sub-threshold swing </w:t>
      </w:r>
      <w:r w:rsidR="00E21D7E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925C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27mV/decade</m:t>
        </m:r>
      </m:oMath>
      <w:r w:rsidR="00C55EA1">
        <w:rPr>
          <w:rFonts w:ascii="Times New Roman" w:eastAsiaTheme="minorEastAsia" w:hAnsi="Times New Roman" w:cs="Times New Roman"/>
          <w:sz w:val="24"/>
          <w:szCs w:val="24"/>
        </w:rPr>
        <w:t xml:space="preserve"> in NEMFET. </w:t>
      </w:r>
      <w:r w:rsidR="0051267C">
        <w:rPr>
          <w:rFonts w:ascii="Times New Roman" w:eastAsiaTheme="minorEastAsia" w:hAnsi="Times New Roman" w:cs="Times New Roman"/>
          <w:sz w:val="24"/>
          <w:szCs w:val="24"/>
        </w:rPr>
        <w:t xml:space="preserve">I will </w:t>
      </w:r>
      <w:r w:rsidR="00A62435">
        <w:rPr>
          <w:rFonts w:ascii="Times New Roman" w:eastAsiaTheme="minorEastAsia" w:hAnsi="Times New Roman" w:cs="Times New Roman"/>
          <w:sz w:val="24"/>
          <w:szCs w:val="24"/>
        </w:rPr>
        <w:t xml:space="preserve">then </w:t>
      </w:r>
      <w:r w:rsidR="00216BBB">
        <w:rPr>
          <w:rFonts w:ascii="Times New Roman" w:eastAsiaTheme="minorEastAsia" w:hAnsi="Times New Roman" w:cs="Times New Roman"/>
          <w:sz w:val="24"/>
          <w:szCs w:val="24"/>
        </w:rPr>
        <w:t>discuss</w:t>
      </w:r>
      <w:r w:rsidR="0051267C">
        <w:rPr>
          <w:rFonts w:ascii="Times New Roman" w:eastAsiaTheme="minorEastAsia" w:hAnsi="Times New Roman" w:cs="Times New Roman"/>
          <w:sz w:val="24"/>
          <w:szCs w:val="24"/>
        </w:rPr>
        <w:t xml:space="preserve"> the generality of the </w:t>
      </w:r>
      <w:r w:rsidR="00216BBB">
        <w:rPr>
          <w:rFonts w:ascii="Times New Roman" w:eastAsiaTheme="minorEastAsia" w:hAnsi="Times New Roman" w:cs="Times New Roman"/>
          <w:sz w:val="24"/>
          <w:szCs w:val="24"/>
        </w:rPr>
        <w:t>arguments</w:t>
      </w:r>
      <w:r w:rsidR="0051267C">
        <w:rPr>
          <w:rFonts w:ascii="Times New Roman" w:eastAsiaTheme="minorEastAsia" w:hAnsi="Times New Roman" w:cs="Times New Roman"/>
          <w:sz w:val="24"/>
          <w:szCs w:val="24"/>
        </w:rPr>
        <w:t xml:space="preserve"> using Ferroelectric-FET</w:t>
      </w:r>
      <w:r w:rsidR="00406C8C">
        <w:rPr>
          <w:rFonts w:ascii="Times New Roman" w:eastAsiaTheme="minorEastAsia" w:hAnsi="Times New Roman" w:cs="Times New Roman"/>
          <w:sz w:val="24"/>
          <w:szCs w:val="24"/>
        </w:rPr>
        <w:t>. I will finally conclude by</w:t>
      </w:r>
      <w:r w:rsidR="006856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6C8C">
        <w:rPr>
          <w:rFonts w:ascii="Times New Roman" w:eastAsiaTheme="minorEastAsia" w:hAnsi="Times New Roman" w:cs="Times New Roman"/>
          <w:sz w:val="24"/>
          <w:szCs w:val="24"/>
        </w:rPr>
        <w:t>introducing</w:t>
      </w:r>
      <w:r w:rsidR="00685673">
        <w:rPr>
          <w:rFonts w:ascii="Times New Roman" w:eastAsiaTheme="minorEastAsia" w:hAnsi="Times New Roman" w:cs="Times New Roman"/>
          <w:sz w:val="24"/>
          <w:szCs w:val="24"/>
        </w:rPr>
        <w:t xml:space="preserve"> the concept of </w:t>
      </w:r>
      <w:r w:rsidR="00216BBB">
        <w:rPr>
          <w:rFonts w:ascii="Times New Roman" w:eastAsiaTheme="minorEastAsia" w:hAnsi="Times New Roman" w:cs="Times New Roman"/>
          <w:sz w:val="24"/>
          <w:szCs w:val="24"/>
        </w:rPr>
        <w:t>a new class of switches named “</w:t>
      </w:r>
      <w:r w:rsidR="00685673">
        <w:rPr>
          <w:rFonts w:ascii="Times New Roman" w:eastAsiaTheme="minorEastAsia" w:hAnsi="Times New Roman" w:cs="Times New Roman"/>
          <w:sz w:val="24"/>
          <w:szCs w:val="24"/>
        </w:rPr>
        <w:t>Landau switches</w:t>
      </w:r>
      <w:r w:rsidR="00216BBB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6856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34FA">
        <w:rPr>
          <w:rFonts w:ascii="Times New Roman" w:eastAsiaTheme="minorEastAsia" w:hAnsi="Times New Roman" w:cs="Times New Roman"/>
          <w:sz w:val="24"/>
          <w:szCs w:val="24"/>
        </w:rPr>
        <w:t>having</w:t>
      </w:r>
      <w:r w:rsidR="00685673">
        <w:rPr>
          <w:rFonts w:ascii="Times New Roman" w:eastAsiaTheme="minorEastAsia" w:hAnsi="Times New Roman" w:cs="Times New Roman"/>
          <w:sz w:val="24"/>
          <w:szCs w:val="24"/>
        </w:rPr>
        <w:t xml:space="preserve"> an inherently unstable gate insulator characterized by two well energy landscape. </w:t>
      </w:r>
    </w:p>
    <w:sectPr w:rsidR="00AC7A98" w:rsidSect="00AF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26788"/>
    <w:multiLevelType w:val="singleLevel"/>
    <w:tmpl w:val="B2A88328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48470FA"/>
    <w:multiLevelType w:val="multilevel"/>
    <w:tmpl w:val="C8CA9C38"/>
    <w:lvl w:ilvl="0">
      <w:start w:val="1"/>
      <w:numFmt w:val="upperLetter"/>
      <w:suff w:val="nothing"/>
      <w:lvlText w:val="Appendix %1.   "/>
      <w:lvlJc w:val="left"/>
      <w:pPr>
        <w:ind w:left="300" w:hanging="300"/>
      </w:pPr>
      <w:rPr>
        <w:rFonts w:hint="default"/>
        <w:color w:val="auto"/>
      </w:rPr>
    </w:lvl>
    <w:lvl w:ilvl="1">
      <w:start w:val="1"/>
      <w:numFmt w:val="decimal"/>
      <w:pStyle w:val="Appendix1"/>
      <w:suff w:val="nothing"/>
      <w:lvlText w:val="%1.%2.  "/>
      <w:lvlJc w:val="left"/>
      <w:pPr>
        <w:ind w:left="510" w:hanging="510"/>
      </w:pPr>
      <w:rPr>
        <w:rFonts w:ascii="Helvetica" w:hAnsi="Helvetica" w:hint="default"/>
        <w:b/>
        <w:i w:val="0"/>
        <w:sz w:val="20"/>
      </w:rPr>
    </w:lvl>
    <w:lvl w:ilvl="2">
      <w:start w:val="1"/>
      <w:numFmt w:val="decimal"/>
      <w:pStyle w:val="Appendix2"/>
      <w:suff w:val="nothing"/>
      <w:lvlText w:val="%1.%2.%3.  "/>
      <w:lvlJc w:val="left"/>
      <w:pPr>
        <w:ind w:left="288" w:hanging="288"/>
      </w:pPr>
      <w:rPr>
        <w:rFonts w:ascii="Helvetica" w:hAnsi="Helvetic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234147"/>
    <w:rsid w:val="000000AC"/>
    <w:rsid w:val="00000349"/>
    <w:rsid w:val="000022F2"/>
    <w:rsid w:val="00002AC5"/>
    <w:rsid w:val="00004026"/>
    <w:rsid w:val="00004B2B"/>
    <w:rsid w:val="00006021"/>
    <w:rsid w:val="00007A2A"/>
    <w:rsid w:val="00012A9A"/>
    <w:rsid w:val="00013F8E"/>
    <w:rsid w:val="0001438D"/>
    <w:rsid w:val="000155D2"/>
    <w:rsid w:val="00015EAF"/>
    <w:rsid w:val="0001737A"/>
    <w:rsid w:val="000175E8"/>
    <w:rsid w:val="00021313"/>
    <w:rsid w:val="000213ED"/>
    <w:rsid w:val="00023D99"/>
    <w:rsid w:val="0002611F"/>
    <w:rsid w:val="00026505"/>
    <w:rsid w:val="00027E69"/>
    <w:rsid w:val="00030254"/>
    <w:rsid w:val="00030B9E"/>
    <w:rsid w:val="00030E92"/>
    <w:rsid w:val="00031EBC"/>
    <w:rsid w:val="000326C2"/>
    <w:rsid w:val="00033556"/>
    <w:rsid w:val="000336A1"/>
    <w:rsid w:val="00033CF0"/>
    <w:rsid w:val="00033E0C"/>
    <w:rsid w:val="00034785"/>
    <w:rsid w:val="000348C2"/>
    <w:rsid w:val="00034A8C"/>
    <w:rsid w:val="000364FF"/>
    <w:rsid w:val="00036C04"/>
    <w:rsid w:val="00037816"/>
    <w:rsid w:val="000403A8"/>
    <w:rsid w:val="00041955"/>
    <w:rsid w:val="000426A9"/>
    <w:rsid w:val="00043971"/>
    <w:rsid w:val="00046AA6"/>
    <w:rsid w:val="00047096"/>
    <w:rsid w:val="00047AAB"/>
    <w:rsid w:val="00054BB8"/>
    <w:rsid w:val="00055227"/>
    <w:rsid w:val="00055D7B"/>
    <w:rsid w:val="0005651E"/>
    <w:rsid w:val="00056C86"/>
    <w:rsid w:val="00056CDF"/>
    <w:rsid w:val="00062A13"/>
    <w:rsid w:val="000630D0"/>
    <w:rsid w:val="00064E89"/>
    <w:rsid w:val="00065B94"/>
    <w:rsid w:val="00066126"/>
    <w:rsid w:val="000664CE"/>
    <w:rsid w:val="00070B01"/>
    <w:rsid w:val="000713F3"/>
    <w:rsid w:val="00071FE7"/>
    <w:rsid w:val="00072085"/>
    <w:rsid w:val="000728FD"/>
    <w:rsid w:val="00073241"/>
    <w:rsid w:val="00073EEF"/>
    <w:rsid w:val="00075514"/>
    <w:rsid w:val="0007583E"/>
    <w:rsid w:val="00075CA3"/>
    <w:rsid w:val="000773BE"/>
    <w:rsid w:val="00077869"/>
    <w:rsid w:val="000824FF"/>
    <w:rsid w:val="00083D35"/>
    <w:rsid w:val="000845A8"/>
    <w:rsid w:val="00086158"/>
    <w:rsid w:val="000863EE"/>
    <w:rsid w:val="000868FA"/>
    <w:rsid w:val="00090657"/>
    <w:rsid w:val="00090A73"/>
    <w:rsid w:val="00090CA7"/>
    <w:rsid w:val="00091DC8"/>
    <w:rsid w:val="0009216F"/>
    <w:rsid w:val="0009398E"/>
    <w:rsid w:val="00093EEE"/>
    <w:rsid w:val="000953C1"/>
    <w:rsid w:val="00095641"/>
    <w:rsid w:val="000958E7"/>
    <w:rsid w:val="00095F46"/>
    <w:rsid w:val="00095FB7"/>
    <w:rsid w:val="000A1352"/>
    <w:rsid w:val="000A28D3"/>
    <w:rsid w:val="000A4623"/>
    <w:rsid w:val="000A4C71"/>
    <w:rsid w:val="000A5619"/>
    <w:rsid w:val="000A5EA1"/>
    <w:rsid w:val="000B0576"/>
    <w:rsid w:val="000B168A"/>
    <w:rsid w:val="000B18E7"/>
    <w:rsid w:val="000B2694"/>
    <w:rsid w:val="000B29BA"/>
    <w:rsid w:val="000B29BD"/>
    <w:rsid w:val="000B2C47"/>
    <w:rsid w:val="000B2D89"/>
    <w:rsid w:val="000B354A"/>
    <w:rsid w:val="000B36C2"/>
    <w:rsid w:val="000B5E28"/>
    <w:rsid w:val="000B6DEE"/>
    <w:rsid w:val="000C0749"/>
    <w:rsid w:val="000C28AA"/>
    <w:rsid w:val="000C2D82"/>
    <w:rsid w:val="000C3E36"/>
    <w:rsid w:val="000C4953"/>
    <w:rsid w:val="000C530F"/>
    <w:rsid w:val="000C6934"/>
    <w:rsid w:val="000C6B08"/>
    <w:rsid w:val="000C7A49"/>
    <w:rsid w:val="000D04FB"/>
    <w:rsid w:val="000D0922"/>
    <w:rsid w:val="000D0B64"/>
    <w:rsid w:val="000D18D7"/>
    <w:rsid w:val="000D29DC"/>
    <w:rsid w:val="000D304A"/>
    <w:rsid w:val="000D3377"/>
    <w:rsid w:val="000D4199"/>
    <w:rsid w:val="000D54B7"/>
    <w:rsid w:val="000D66E0"/>
    <w:rsid w:val="000E1039"/>
    <w:rsid w:val="000E1DB9"/>
    <w:rsid w:val="000E1EF4"/>
    <w:rsid w:val="000E2A9B"/>
    <w:rsid w:val="000E3637"/>
    <w:rsid w:val="000E3B20"/>
    <w:rsid w:val="000E5467"/>
    <w:rsid w:val="000E5FB4"/>
    <w:rsid w:val="000E6631"/>
    <w:rsid w:val="000E70A4"/>
    <w:rsid w:val="000E7809"/>
    <w:rsid w:val="000F0398"/>
    <w:rsid w:val="000F081D"/>
    <w:rsid w:val="000F096A"/>
    <w:rsid w:val="000F0E40"/>
    <w:rsid w:val="000F2035"/>
    <w:rsid w:val="000F2986"/>
    <w:rsid w:val="000F4079"/>
    <w:rsid w:val="000F4387"/>
    <w:rsid w:val="000F4EB7"/>
    <w:rsid w:val="000F63DC"/>
    <w:rsid w:val="000F7838"/>
    <w:rsid w:val="0010018F"/>
    <w:rsid w:val="00100FC6"/>
    <w:rsid w:val="00101A19"/>
    <w:rsid w:val="00105C1A"/>
    <w:rsid w:val="00106B89"/>
    <w:rsid w:val="00110163"/>
    <w:rsid w:val="0011141A"/>
    <w:rsid w:val="00111809"/>
    <w:rsid w:val="001120A2"/>
    <w:rsid w:val="00112DC9"/>
    <w:rsid w:val="001139AE"/>
    <w:rsid w:val="00113CFA"/>
    <w:rsid w:val="00113FBA"/>
    <w:rsid w:val="00114288"/>
    <w:rsid w:val="001144CC"/>
    <w:rsid w:val="001147AF"/>
    <w:rsid w:val="00116527"/>
    <w:rsid w:val="00116FA6"/>
    <w:rsid w:val="00117916"/>
    <w:rsid w:val="001200CF"/>
    <w:rsid w:val="00121A93"/>
    <w:rsid w:val="001229E9"/>
    <w:rsid w:val="001235DE"/>
    <w:rsid w:val="00124027"/>
    <w:rsid w:val="0012589D"/>
    <w:rsid w:val="00127598"/>
    <w:rsid w:val="00131BD9"/>
    <w:rsid w:val="00132018"/>
    <w:rsid w:val="00132AFA"/>
    <w:rsid w:val="00132C1B"/>
    <w:rsid w:val="001332F4"/>
    <w:rsid w:val="00134D8D"/>
    <w:rsid w:val="00135639"/>
    <w:rsid w:val="00135999"/>
    <w:rsid w:val="00136772"/>
    <w:rsid w:val="00136EF5"/>
    <w:rsid w:val="001372C1"/>
    <w:rsid w:val="00140618"/>
    <w:rsid w:val="00140899"/>
    <w:rsid w:val="001410D9"/>
    <w:rsid w:val="0014232D"/>
    <w:rsid w:val="00143385"/>
    <w:rsid w:val="00143FF9"/>
    <w:rsid w:val="00145852"/>
    <w:rsid w:val="001463E8"/>
    <w:rsid w:val="00147475"/>
    <w:rsid w:val="00152284"/>
    <w:rsid w:val="00154DD3"/>
    <w:rsid w:val="00155BFD"/>
    <w:rsid w:val="00155F47"/>
    <w:rsid w:val="001563AF"/>
    <w:rsid w:val="00156DB7"/>
    <w:rsid w:val="001579E2"/>
    <w:rsid w:val="0016045F"/>
    <w:rsid w:val="00161801"/>
    <w:rsid w:val="001620CD"/>
    <w:rsid w:val="0016232A"/>
    <w:rsid w:val="001636DC"/>
    <w:rsid w:val="00166855"/>
    <w:rsid w:val="00166E27"/>
    <w:rsid w:val="00167957"/>
    <w:rsid w:val="0017099C"/>
    <w:rsid w:val="00171D69"/>
    <w:rsid w:val="0017223B"/>
    <w:rsid w:val="00172989"/>
    <w:rsid w:val="001730F3"/>
    <w:rsid w:val="001734FA"/>
    <w:rsid w:val="0017371D"/>
    <w:rsid w:val="001737DF"/>
    <w:rsid w:val="0017397A"/>
    <w:rsid w:val="001742E9"/>
    <w:rsid w:val="00175048"/>
    <w:rsid w:val="001753AF"/>
    <w:rsid w:val="001755C2"/>
    <w:rsid w:val="0018093A"/>
    <w:rsid w:val="0018145A"/>
    <w:rsid w:val="00181B2F"/>
    <w:rsid w:val="00181EB4"/>
    <w:rsid w:val="00183481"/>
    <w:rsid w:val="00183717"/>
    <w:rsid w:val="001847C5"/>
    <w:rsid w:val="001854B2"/>
    <w:rsid w:val="00185D79"/>
    <w:rsid w:val="00186E13"/>
    <w:rsid w:val="00190EF3"/>
    <w:rsid w:val="00191FC7"/>
    <w:rsid w:val="00192779"/>
    <w:rsid w:val="001928CE"/>
    <w:rsid w:val="00193507"/>
    <w:rsid w:val="0019490B"/>
    <w:rsid w:val="00195659"/>
    <w:rsid w:val="00195A1E"/>
    <w:rsid w:val="00197894"/>
    <w:rsid w:val="001A18B4"/>
    <w:rsid w:val="001A1FA0"/>
    <w:rsid w:val="001A208B"/>
    <w:rsid w:val="001A29A5"/>
    <w:rsid w:val="001A2D2E"/>
    <w:rsid w:val="001A35CC"/>
    <w:rsid w:val="001A53E1"/>
    <w:rsid w:val="001A54D6"/>
    <w:rsid w:val="001A646E"/>
    <w:rsid w:val="001A704A"/>
    <w:rsid w:val="001A740F"/>
    <w:rsid w:val="001B032A"/>
    <w:rsid w:val="001B0A70"/>
    <w:rsid w:val="001B192C"/>
    <w:rsid w:val="001B2BD4"/>
    <w:rsid w:val="001B4878"/>
    <w:rsid w:val="001B4EED"/>
    <w:rsid w:val="001B56DF"/>
    <w:rsid w:val="001B688E"/>
    <w:rsid w:val="001B6D8A"/>
    <w:rsid w:val="001C044C"/>
    <w:rsid w:val="001C0CF4"/>
    <w:rsid w:val="001C13F5"/>
    <w:rsid w:val="001C18AE"/>
    <w:rsid w:val="001C659C"/>
    <w:rsid w:val="001C7FA4"/>
    <w:rsid w:val="001D2047"/>
    <w:rsid w:val="001D2094"/>
    <w:rsid w:val="001D3EAB"/>
    <w:rsid w:val="001D408D"/>
    <w:rsid w:val="001D5886"/>
    <w:rsid w:val="001D6D86"/>
    <w:rsid w:val="001D7307"/>
    <w:rsid w:val="001D7516"/>
    <w:rsid w:val="001E00CE"/>
    <w:rsid w:val="001E046D"/>
    <w:rsid w:val="001E06DE"/>
    <w:rsid w:val="001E1D96"/>
    <w:rsid w:val="001E215C"/>
    <w:rsid w:val="001E5A7A"/>
    <w:rsid w:val="001E62BB"/>
    <w:rsid w:val="001E6824"/>
    <w:rsid w:val="001E69B1"/>
    <w:rsid w:val="001E7475"/>
    <w:rsid w:val="001E7834"/>
    <w:rsid w:val="001F105D"/>
    <w:rsid w:val="001F22A6"/>
    <w:rsid w:val="001F3150"/>
    <w:rsid w:val="001F3D96"/>
    <w:rsid w:val="001F3F54"/>
    <w:rsid w:val="001F485D"/>
    <w:rsid w:val="001F57FF"/>
    <w:rsid w:val="001F615C"/>
    <w:rsid w:val="001F6CFE"/>
    <w:rsid w:val="001F7491"/>
    <w:rsid w:val="00200738"/>
    <w:rsid w:val="0020232A"/>
    <w:rsid w:val="00203182"/>
    <w:rsid w:val="00203467"/>
    <w:rsid w:val="00203997"/>
    <w:rsid w:val="0020456E"/>
    <w:rsid w:val="00204C8C"/>
    <w:rsid w:val="00204CBC"/>
    <w:rsid w:val="00204FEF"/>
    <w:rsid w:val="00205131"/>
    <w:rsid w:val="00207742"/>
    <w:rsid w:val="002107C2"/>
    <w:rsid w:val="00210856"/>
    <w:rsid w:val="00213579"/>
    <w:rsid w:val="00213F31"/>
    <w:rsid w:val="00214F5A"/>
    <w:rsid w:val="00216248"/>
    <w:rsid w:val="00216BBB"/>
    <w:rsid w:val="002172D9"/>
    <w:rsid w:val="002178E0"/>
    <w:rsid w:val="0022012D"/>
    <w:rsid w:val="00220140"/>
    <w:rsid w:val="002204D9"/>
    <w:rsid w:val="00220B6A"/>
    <w:rsid w:val="00220CCB"/>
    <w:rsid w:val="00220DB4"/>
    <w:rsid w:val="00220EA9"/>
    <w:rsid w:val="00221181"/>
    <w:rsid w:val="002211A5"/>
    <w:rsid w:val="0022345F"/>
    <w:rsid w:val="002234E5"/>
    <w:rsid w:val="0022486D"/>
    <w:rsid w:val="00225744"/>
    <w:rsid w:val="002262FF"/>
    <w:rsid w:val="00226ED9"/>
    <w:rsid w:val="00227454"/>
    <w:rsid w:val="002316E5"/>
    <w:rsid w:val="002329A6"/>
    <w:rsid w:val="002337E7"/>
    <w:rsid w:val="00233AF5"/>
    <w:rsid w:val="00234147"/>
    <w:rsid w:val="002349A7"/>
    <w:rsid w:val="00237B7E"/>
    <w:rsid w:val="002406EC"/>
    <w:rsid w:val="00240C14"/>
    <w:rsid w:val="00241DD2"/>
    <w:rsid w:val="002428F2"/>
    <w:rsid w:val="00243369"/>
    <w:rsid w:val="00244095"/>
    <w:rsid w:val="002442B6"/>
    <w:rsid w:val="002452DE"/>
    <w:rsid w:val="00245864"/>
    <w:rsid w:val="00245DB0"/>
    <w:rsid w:val="002464C7"/>
    <w:rsid w:val="00251742"/>
    <w:rsid w:val="00251DD3"/>
    <w:rsid w:val="00252028"/>
    <w:rsid w:val="0025202C"/>
    <w:rsid w:val="00252795"/>
    <w:rsid w:val="00252C5B"/>
    <w:rsid w:val="00252FB2"/>
    <w:rsid w:val="002546D2"/>
    <w:rsid w:val="00254A17"/>
    <w:rsid w:val="0025508D"/>
    <w:rsid w:val="00260ACA"/>
    <w:rsid w:val="00260D8E"/>
    <w:rsid w:val="00260FE4"/>
    <w:rsid w:val="00261B5B"/>
    <w:rsid w:val="00262FDC"/>
    <w:rsid w:val="00263EDB"/>
    <w:rsid w:val="00264BD6"/>
    <w:rsid w:val="00265791"/>
    <w:rsid w:val="00266F6F"/>
    <w:rsid w:val="00273161"/>
    <w:rsid w:val="002731C3"/>
    <w:rsid w:val="00273314"/>
    <w:rsid w:val="00274BD1"/>
    <w:rsid w:val="002752BD"/>
    <w:rsid w:val="0027556C"/>
    <w:rsid w:val="00277232"/>
    <w:rsid w:val="0027769D"/>
    <w:rsid w:val="002801B2"/>
    <w:rsid w:val="00280ED6"/>
    <w:rsid w:val="00282A77"/>
    <w:rsid w:val="00283310"/>
    <w:rsid w:val="002834AF"/>
    <w:rsid w:val="002840DA"/>
    <w:rsid w:val="0028624F"/>
    <w:rsid w:val="00286443"/>
    <w:rsid w:val="0029000D"/>
    <w:rsid w:val="00290EEE"/>
    <w:rsid w:val="00292C38"/>
    <w:rsid w:val="00292DFC"/>
    <w:rsid w:val="0029305F"/>
    <w:rsid w:val="00293750"/>
    <w:rsid w:val="002938FF"/>
    <w:rsid w:val="00294C25"/>
    <w:rsid w:val="00294F1C"/>
    <w:rsid w:val="00294F6E"/>
    <w:rsid w:val="002952D2"/>
    <w:rsid w:val="00296B6E"/>
    <w:rsid w:val="002A004E"/>
    <w:rsid w:val="002A0AC9"/>
    <w:rsid w:val="002A1761"/>
    <w:rsid w:val="002A22F6"/>
    <w:rsid w:val="002A322B"/>
    <w:rsid w:val="002A45E7"/>
    <w:rsid w:val="002A61D4"/>
    <w:rsid w:val="002B0245"/>
    <w:rsid w:val="002B08F7"/>
    <w:rsid w:val="002B1568"/>
    <w:rsid w:val="002B1605"/>
    <w:rsid w:val="002B16AF"/>
    <w:rsid w:val="002B2C64"/>
    <w:rsid w:val="002B33DF"/>
    <w:rsid w:val="002B3749"/>
    <w:rsid w:val="002B438C"/>
    <w:rsid w:val="002B482F"/>
    <w:rsid w:val="002B72B3"/>
    <w:rsid w:val="002B7C70"/>
    <w:rsid w:val="002B7D76"/>
    <w:rsid w:val="002B7F59"/>
    <w:rsid w:val="002C14B0"/>
    <w:rsid w:val="002C1E21"/>
    <w:rsid w:val="002C6461"/>
    <w:rsid w:val="002C6BDF"/>
    <w:rsid w:val="002D02E6"/>
    <w:rsid w:val="002D16E9"/>
    <w:rsid w:val="002D173B"/>
    <w:rsid w:val="002D3D19"/>
    <w:rsid w:val="002D3E66"/>
    <w:rsid w:val="002D42E6"/>
    <w:rsid w:val="002D5218"/>
    <w:rsid w:val="002D680D"/>
    <w:rsid w:val="002D70F1"/>
    <w:rsid w:val="002D7ECA"/>
    <w:rsid w:val="002E08A3"/>
    <w:rsid w:val="002E0AB4"/>
    <w:rsid w:val="002E1BF0"/>
    <w:rsid w:val="002E336B"/>
    <w:rsid w:val="002E5DD8"/>
    <w:rsid w:val="002E69E2"/>
    <w:rsid w:val="002E7340"/>
    <w:rsid w:val="002E7D1C"/>
    <w:rsid w:val="002F058B"/>
    <w:rsid w:val="002F193F"/>
    <w:rsid w:val="002F23CE"/>
    <w:rsid w:val="002F2DC1"/>
    <w:rsid w:val="002F553A"/>
    <w:rsid w:val="002F7623"/>
    <w:rsid w:val="0030014C"/>
    <w:rsid w:val="00300FA0"/>
    <w:rsid w:val="00302FC8"/>
    <w:rsid w:val="003033ED"/>
    <w:rsid w:val="003038BF"/>
    <w:rsid w:val="003041AC"/>
    <w:rsid w:val="00305328"/>
    <w:rsid w:val="003060C9"/>
    <w:rsid w:val="00306BAC"/>
    <w:rsid w:val="00310D9F"/>
    <w:rsid w:val="003118D8"/>
    <w:rsid w:val="0031283C"/>
    <w:rsid w:val="003138A0"/>
    <w:rsid w:val="00313FA0"/>
    <w:rsid w:val="00314708"/>
    <w:rsid w:val="003157F4"/>
    <w:rsid w:val="00315A91"/>
    <w:rsid w:val="00315C93"/>
    <w:rsid w:val="00317094"/>
    <w:rsid w:val="003210D3"/>
    <w:rsid w:val="003242AE"/>
    <w:rsid w:val="0032541D"/>
    <w:rsid w:val="0032599C"/>
    <w:rsid w:val="00330FA8"/>
    <w:rsid w:val="00332C79"/>
    <w:rsid w:val="00332EF1"/>
    <w:rsid w:val="00333DB2"/>
    <w:rsid w:val="003360B7"/>
    <w:rsid w:val="00337471"/>
    <w:rsid w:val="003379EB"/>
    <w:rsid w:val="00340601"/>
    <w:rsid w:val="0034237C"/>
    <w:rsid w:val="0034293A"/>
    <w:rsid w:val="003429C5"/>
    <w:rsid w:val="0034382F"/>
    <w:rsid w:val="0034466F"/>
    <w:rsid w:val="00345337"/>
    <w:rsid w:val="00346A42"/>
    <w:rsid w:val="003476BC"/>
    <w:rsid w:val="00347A6D"/>
    <w:rsid w:val="00347BB8"/>
    <w:rsid w:val="00347C57"/>
    <w:rsid w:val="00347EBC"/>
    <w:rsid w:val="0035031B"/>
    <w:rsid w:val="00351CBB"/>
    <w:rsid w:val="00356B6D"/>
    <w:rsid w:val="0035709D"/>
    <w:rsid w:val="00357683"/>
    <w:rsid w:val="00357D2E"/>
    <w:rsid w:val="00360390"/>
    <w:rsid w:val="00360D85"/>
    <w:rsid w:val="003620EF"/>
    <w:rsid w:val="003622F8"/>
    <w:rsid w:val="00362435"/>
    <w:rsid w:val="003629F4"/>
    <w:rsid w:val="00363077"/>
    <w:rsid w:val="00364072"/>
    <w:rsid w:val="00364487"/>
    <w:rsid w:val="003652B1"/>
    <w:rsid w:val="0036530F"/>
    <w:rsid w:val="003664E7"/>
    <w:rsid w:val="0036678B"/>
    <w:rsid w:val="003702B5"/>
    <w:rsid w:val="00370CA6"/>
    <w:rsid w:val="003731CD"/>
    <w:rsid w:val="00374B27"/>
    <w:rsid w:val="00375247"/>
    <w:rsid w:val="0037639E"/>
    <w:rsid w:val="00376A39"/>
    <w:rsid w:val="00377AC8"/>
    <w:rsid w:val="00381711"/>
    <w:rsid w:val="003825C1"/>
    <w:rsid w:val="003834C9"/>
    <w:rsid w:val="003878C6"/>
    <w:rsid w:val="00387FE2"/>
    <w:rsid w:val="0039001B"/>
    <w:rsid w:val="003912C9"/>
    <w:rsid w:val="003918E5"/>
    <w:rsid w:val="00392595"/>
    <w:rsid w:val="00393802"/>
    <w:rsid w:val="00393E02"/>
    <w:rsid w:val="00393E64"/>
    <w:rsid w:val="0039581A"/>
    <w:rsid w:val="00397385"/>
    <w:rsid w:val="003A05C4"/>
    <w:rsid w:val="003A0FD0"/>
    <w:rsid w:val="003A23C4"/>
    <w:rsid w:val="003A2FDC"/>
    <w:rsid w:val="003A3853"/>
    <w:rsid w:val="003A3DF6"/>
    <w:rsid w:val="003A44F3"/>
    <w:rsid w:val="003A4D8E"/>
    <w:rsid w:val="003A51A4"/>
    <w:rsid w:val="003A55E2"/>
    <w:rsid w:val="003A5707"/>
    <w:rsid w:val="003A583E"/>
    <w:rsid w:val="003A58F7"/>
    <w:rsid w:val="003A6C56"/>
    <w:rsid w:val="003B077D"/>
    <w:rsid w:val="003B1636"/>
    <w:rsid w:val="003B337E"/>
    <w:rsid w:val="003B5A7A"/>
    <w:rsid w:val="003B7167"/>
    <w:rsid w:val="003B784B"/>
    <w:rsid w:val="003C182F"/>
    <w:rsid w:val="003C36E3"/>
    <w:rsid w:val="003C3A71"/>
    <w:rsid w:val="003C695F"/>
    <w:rsid w:val="003C71FF"/>
    <w:rsid w:val="003C737E"/>
    <w:rsid w:val="003D19C5"/>
    <w:rsid w:val="003D201D"/>
    <w:rsid w:val="003D2534"/>
    <w:rsid w:val="003D3119"/>
    <w:rsid w:val="003D3FE7"/>
    <w:rsid w:val="003D50A9"/>
    <w:rsid w:val="003D5920"/>
    <w:rsid w:val="003D5B6D"/>
    <w:rsid w:val="003D6588"/>
    <w:rsid w:val="003D6B26"/>
    <w:rsid w:val="003D6E19"/>
    <w:rsid w:val="003E0157"/>
    <w:rsid w:val="003E082A"/>
    <w:rsid w:val="003E2ABC"/>
    <w:rsid w:val="003E50D1"/>
    <w:rsid w:val="003E56E4"/>
    <w:rsid w:val="003E57A2"/>
    <w:rsid w:val="003E6232"/>
    <w:rsid w:val="003E640A"/>
    <w:rsid w:val="003E671C"/>
    <w:rsid w:val="003E7753"/>
    <w:rsid w:val="003E77FA"/>
    <w:rsid w:val="003E79F4"/>
    <w:rsid w:val="003F0C8D"/>
    <w:rsid w:val="003F1C9F"/>
    <w:rsid w:val="003F21E7"/>
    <w:rsid w:val="003F2FE5"/>
    <w:rsid w:val="003F3037"/>
    <w:rsid w:val="003F362E"/>
    <w:rsid w:val="003F4162"/>
    <w:rsid w:val="003F4AE2"/>
    <w:rsid w:val="003F5B30"/>
    <w:rsid w:val="003F6CF7"/>
    <w:rsid w:val="003F752F"/>
    <w:rsid w:val="003F7DCB"/>
    <w:rsid w:val="004006AA"/>
    <w:rsid w:val="00400C3E"/>
    <w:rsid w:val="00401256"/>
    <w:rsid w:val="004014BD"/>
    <w:rsid w:val="004019DE"/>
    <w:rsid w:val="004031D2"/>
    <w:rsid w:val="00404537"/>
    <w:rsid w:val="00404B0A"/>
    <w:rsid w:val="00405903"/>
    <w:rsid w:val="00405BD7"/>
    <w:rsid w:val="004061AC"/>
    <w:rsid w:val="00406598"/>
    <w:rsid w:val="00406932"/>
    <w:rsid w:val="00406C8C"/>
    <w:rsid w:val="00406D9B"/>
    <w:rsid w:val="00406F57"/>
    <w:rsid w:val="004078D1"/>
    <w:rsid w:val="004105AC"/>
    <w:rsid w:val="00410A4F"/>
    <w:rsid w:val="00410DE8"/>
    <w:rsid w:val="00411521"/>
    <w:rsid w:val="004126A6"/>
    <w:rsid w:val="00413D84"/>
    <w:rsid w:val="004142B0"/>
    <w:rsid w:val="004157B3"/>
    <w:rsid w:val="00415B75"/>
    <w:rsid w:val="00416DB8"/>
    <w:rsid w:val="00417031"/>
    <w:rsid w:val="00417DB2"/>
    <w:rsid w:val="00420432"/>
    <w:rsid w:val="0042052F"/>
    <w:rsid w:val="00422B62"/>
    <w:rsid w:val="00423ABD"/>
    <w:rsid w:val="00424FFB"/>
    <w:rsid w:val="00425A8E"/>
    <w:rsid w:val="00426430"/>
    <w:rsid w:val="0042779F"/>
    <w:rsid w:val="00427CE0"/>
    <w:rsid w:val="00427FC3"/>
    <w:rsid w:val="00430782"/>
    <w:rsid w:val="004308A3"/>
    <w:rsid w:val="004308FA"/>
    <w:rsid w:val="004309DD"/>
    <w:rsid w:val="0043232F"/>
    <w:rsid w:val="00434AC2"/>
    <w:rsid w:val="00437046"/>
    <w:rsid w:val="00437B74"/>
    <w:rsid w:val="00437DFF"/>
    <w:rsid w:val="00437EB6"/>
    <w:rsid w:val="00441BFC"/>
    <w:rsid w:val="00441DDF"/>
    <w:rsid w:val="004423AF"/>
    <w:rsid w:val="00443F60"/>
    <w:rsid w:val="004442C8"/>
    <w:rsid w:val="00444C11"/>
    <w:rsid w:val="004450B6"/>
    <w:rsid w:val="004452F3"/>
    <w:rsid w:val="0044792F"/>
    <w:rsid w:val="0045013B"/>
    <w:rsid w:val="00450377"/>
    <w:rsid w:val="00452172"/>
    <w:rsid w:val="00453EF8"/>
    <w:rsid w:val="004548AC"/>
    <w:rsid w:val="00456C36"/>
    <w:rsid w:val="0045725E"/>
    <w:rsid w:val="00457AFE"/>
    <w:rsid w:val="00460446"/>
    <w:rsid w:val="00460A8A"/>
    <w:rsid w:val="0046238F"/>
    <w:rsid w:val="004623E9"/>
    <w:rsid w:val="00462E8C"/>
    <w:rsid w:val="004630A2"/>
    <w:rsid w:val="00463870"/>
    <w:rsid w:val="00464CD3"/>
    <w:rsid w:val="0046509E"/>
    <w:rsid w:val="004653D5"/>
    <w:rsid w:val="00465D6D"/>
    <w:rsid w:val="00466452"/>
    <w:rsid w:val="004669F4"/>
    <w:rsid w:val="00466D13"/>
    <w:rsid w:val="00470171"/>
    <w:rsid w:val="00471055"/>
    <w:rsid w:val="004718CE"/>
    <w:rsid w:val="00474C40"/>
    <w:rsid w:val="00476162"/>
    <w:rsid w:val="0047741C"/>
    <w:rsid w:val="0047757F"/>
    <w:rsid w:val="00477E49"/>
    <w:rsid w:val="00480EF3"/>
    <w:rsid w:val="00481009"/>
    <w:rsid w:val="00484756"/>
    <w:rsid w:val="00484763"/>
    <w:rsid w:val="00484788"/>
    <w:rsid w:val="00484BE9"/>
    <w:rsid w:val="004851B4"/>
    <w:rsid w:val="004854C7"/>
    <w:rsid w:val="00487E93"/>
    <w:rsid w:val="0049000A"/>
    <w:rsid w:val="004903E7"/>
    <w:rsid w:val="00490A12"/>
    <w:rsid w:val="004910B5"/>
    <w:rsid w:val="00491298"/>
    <w:rsid w:val="00492905"/>
    <w:rsid w:val="00494D91"/>
    <w:rsid w:val="00495A06"/>
    <w:rsid w:val="00495DF4"/>
    <w:rsid w:val="0049768B"/>
    <w:rsid w:val="00497BE7"/>
    <w:rsid w:val="00497F08"/>
    <w:rsid w:val="004A0C59"/>
    <w:rsid w:val="004A1785"/>
    <w:rsid w:val="004A2701"/>
    <w:rsid w:val="004A38A9"/>
    <w:rsid w:val="004A3CF3"/>
    <w:rsid w:val="004A41EA"/>
    <w:rsid w:val="004A4451"/>
    <w:rsid w:val="004A4970"/>
    <w:rsid w:val="004A512A"/>
    <w:rsid w:val="004A54E5"/>
    <w:rsid w:val="004A5C87"/>
    <w:rsid w:val="004A630C"/>
    <w:rsid w:val="004A6BBE"/>
    <w:rsid w:val="004A6E8D"/>
    <w:rsid w:val="004B104A"/>
    <w:rsid w:val="004B1AC7"/>
    <w:rsid w:val="004B2B30"/>
    <w:rsid w:val="004B2EFE"/>
    <w:rsid w:val="004B6788"/>
    <w:rsid w:val="004B699C"/>
    <w:rsid w:val="004C098B"/>
    <w:rsid w:val="004C413F"/>
    <w:rsid w:val="004C52F9"/>
    <w:rsid w:val="004C5D95"/>
    <w:rsid w:val="004C7E70"/>
    <w:rsid w:val="004D00D2"/>
    <w:rsid w:val="004D0E3E"/>
    <w:rsid w:val="004D115C"/>
    <w:rsid w:val="004D16B4"/>
    <w:rsid w:val="004D3346"/>
    <w:rsid w:val="004D452B"/>
    <w:rsid w:val="004D534D"/>
    <w:rsid w:val="004D5867"/>
    <w:rsid w:val="004D5B80"/>
    <w:rsid w:val="004D5F2F"/>
    <w:rsid w:val="004D662B"/>
    <w:rsid w:val="004D6A34"/>
    <w:rsid w:val="004E0063"/>
    <w:rsid w:val="004E09C0"/>
    <w:rsid w:val="004E1722"/>
    <w:rsid w:val="004E1D5F"/>
    <w:rsid w:val="004E554C"/>
    <w:rsid w:val="004E5673"/>
    <w:rsid w:val="004E593C"/>
    <w:rsid w:val="004E5A32"/>
    <w:rsid w:val="004E6529"/>
    <w:rsid w:val="004F15D5"/>
    <w:rsid w:val="004F2BD0"/>
    <w:rsid w:val="004F47D6"/>
    <w:rsid w:val="004F4CB9"/>
    <w:rsid w:val="004F6C65"/>
    <w:rsid w:val="004F6CAC"/>
    <w:rsid w:val="00502584"/>
    <w:rsid w:val="005030CD"/>
    <w:rsid w:val="00503736"/>
    <w:rsid w:val="005038A5"/>
    <w:rsid w:val="0050514D"/>
    <w:rsid w:val="005053DF"/>
    <w:rsid w:val="00510AC0"/>
    <w:rsid w:val="00511900"/>
    <w:rsid w:val="0051267C"/>
    <w:rsid w:val="0051276D"/>
    <w:rsid w:val="005148B1"/>
    <w:rsid w:val="00514BFC"/>
    <w:rsid w:val="00517A43"/>
    <w:rsid w:val="00520738"/>
    <w:rsid w:val="00520DB3"/>
    <w:rsid w:val="00522355"/>
    <w:rsid w:val="00522647"/>
    <w:rsid w:val="005227F7"/>
    <w:rsid w:val="00523F5B"/>
    <w:rsid w:val="0052573F"/>
    <w:rsid w:val="00525741"/>
    <w:rsid w:val="005264E5"/>
    <w:rsid w:val="005267A1"/>
    <w:rsid w:val="00527755"/>
    <w:rsid w:val="00530265"/>
    <w:rsid w:val="005307A7"/>
    <w:rsid w:val="00530957"/>
    <w:rsid w:val="00530A3E"/>
    <w:rsid w:val="00532754"/>
    <w:rsid w:val="0053288D"/>
    <w:rsid w:val="00532E93"/>
    <w:rsid w:val="00534D53"/>
    <w:rsid w:val="00535912"/>
    <w:rsid w:val="0053605E"/>
    <w:rsid w:val="00536604"/>
    <w:rsid w:val="00536B64"/>
    <w:rsid w:val="00536B88"/>
    <w:rsid w:val="00536E20"/>
    <w:rsid w:val="00540D63"/>
    <w:rsid w:val="00542267"/>
    <w:rsid w:val="00542C49"/>
    <w:rsid w:val="0054319E"/>
    <w:rsid w:val="005455F9"/>
    <w:rsid w:val="00546F03"/>
    <w:rsid w:val="00546FE9"/>
    <w:rsid w:val="00547521"/>
    <w:rsid w:val="00547D13"/>
    <w:rsid w:val="0055023F"/>
    <w:rsid w:val="005503D5"/>
    <w:rsid w:val="005510C6"/>
    <w:rsid w:val="005516C0"/>
    <w:rsid w:val="005548B4"/>
    <w:rsid w:val="00554FB2"/>
    <w:rsid w:val="00560737"/>
    <w:rsid w:val="00560C94"/>
    <w:rsid w:val="00560DB8"/>
    <w:rsid w:val="00561ECC"/>
    <w:rsid w:val="00562D0B"/>
    <w:rsid w:val="005631CC"/>
    <w:rsid w:val="00563A62"/>
    <w:rsid w:val="00564325"/>
    <w:rsid w:val="005654D4"/>
    <w:rsid w:val="00565C93"/>
    <w:rsid w:val="005662D7"/>
    <w:rsid w:val="00566E52"/>
    <w:rsid w:val="005674D4"/>
    <w:rsid w:val="00567C81"/>
    <w:rsid w:val="005701FB"/>
    <w:rsid w:val="00570E05"/>
    <w:rsid w:val="00570E69"/>
    <w:rsid w:val="00571736"/>
    <w:rsid w:val="005727B3"/>
    <w:rsid w:val="00573D42"/>
    <w:rsid w:val="00575011"/>
    <w:rsid w:val="00575763"/>
    <w:rsid w:val="00575CF7"/>
    <w:rsid w:val="00576540"/>
    <w:rsid w:val="00576707"/>
    <w:rsid w:val="00583B6B"/>
    <w:rsid w:val="00586513"/>
    <w:rsid w:val="00586B95"/>
    <w:rsid w:val="005909B2"/>
    <w:rsid w:val="00590C3E"/>
    <w:rsid w:val="00592939"/>
    <w:rsid w:val="005931E7"/>
    <w:rsid w:val="00594785"/>
    <w:rsid w:val="005964BA"/>
    <w:rsid w:val="00596E90"/>
    <w:rsid w:val="005976A8"/>
    <w:rsid w:val="005A093E"/>
    <w:rsid w:val="005A237D"/>
    <w:rsid w:val="005A3810"/>
    <w:rsid w:val="005A3871"/>
    <w:rsid w:val="005A4D42"/>
    <w:rsid w:val="005A6E2D"/>
    <w:rsid w:val="005B1C37"/>
    <w:rsid w:val="005B32C4"/>
    <w:rsid w:val="005B3892"/>
    <w:rsid w:val="005B3A85"/>
    <w:rsid w:val="005B3B66"/>
    <w:rsid w:val="005B513E"/>
    <w:rsid w:val="005B5CFB"/>
    <w:rsid w:val="005B7BD5"/>
    <w:rsid w:val="005B7C6D"/>
    <w:rsid w:val="005C0261"/>
    <w:rsid w:val="005C0392"/>
    <w:rsid w:val="005C0D6B"/>
    <w:rsid w:val="005C14FA"/>
    <w:rsid w:val="005C22BF"/>
    <w:rsid w:val="005C5D7E"/>
    <w:rsid w:val="005C5F0C"/>
    <w:rsid w:val="005C695A"/>
    <w:rsid w:val="005C730C"/>
    <w:rsid w:val="005D00B7"/>
    <w:rsid w:val="005D016F"/>
    <w:rsid w:val="005D1331"/>
    <w:rsid w:val="005D387F"/>
    <w:rsid w:val="005D388A"/>
    <w:rsid w:val="005D3FDB"/>
    <w:rsid w:val="005D40FA"/>
    <w:rsid w:val="005D4306"/>
    <w:rsid w:val="005D4E34"/>
    <w:rsid w:val="005D54A0"/>
    <w:rsid w:val="005D6D14"/>
    <w:rsid w:val="005D6D1A"/>
    <w:rsid w:val="005D6D66"/>
    <w:rsid w:val="005D6E73"/>
    <w:rsid w:val="005D6FAA"/>
    <w:rsid w:val="005D712D"/>
    <w:rsid w:val="005E05F8"/>
    <w:rsid w:val="005E0C14"/>
    <w:rsid w:val="005E4346"/>
    <w:rsid w:val="005E4473"/>
    <w:rsid w:val="005E49C7"/>
    <w:rsid w:val="005E5290"/>
    <w:rsid w:val="005E5774"/>
    <w:rsid w:val="005E5CDE"/>
    <w:rsid w:val="005E74CD"/>
    <w:rsid w:val="005F21BC"/>
    <w:rsid w:val="005F27F7"/>
    <w:rsid w:val="005F29C9"/>
    <w:rsid w:val="005F2F3E"/>
    <w:rsid w:val="005F3168"/>
    <w:rsid w:val="005F3B5D"/>
    <w:rsid w:val="005F45B9"/>
    <w:rsid w:val="005F5F44"/>
    <w:rsid w:val="005F789F"/>
    <w:rsid w:val="005F7D0A"/>
    <w:rsid w:val="0060340C"/>
    <w:rsid w:val="006036E2"/>
    <w:rsid w:val="00603B1B"/>
    <w:rsid w:val="00603B96"/>
    <w:rsid w:val="00604573"/>
    <w:rsid w:val="0060462C"/>
    <w:rsid w:val="00604F36"/>
    <w:rsid w:val="00605A8A"/>
    <w:rsid w:val="00606266"/>
    <w:rsid w:val="00607031"/>
    <w:rsid w:val="006112A9"/>
    <w:rsid w:val="00611717"/>
    <w:rsid w:val="00612236"/>
    <w:rsid w:val="006131BD"/>
    <w:rsid w:val="00613B38"/>
    <w:rsid w:val="00615AE2"/>
    <w:rsid w:val="006168DD"/>
    <w:rsid w:val="00617A4A"/>
    <w:rsid w:val="006219EB"/>
    <w:rsid w:val="00621C27"/>
    <w:rsid w:val="00621DD3"/>
    <w:rsid w:val="006222C3"/>
    <w:rsid w:val="00623E07"/>
    <w:rsid w:val="00624843"/>
    <w:rsid w:val="006258BA"/>
    <w:rsid w:val="00625E34"/>
    <w:rsid w:val="006270C0"/>
    <w:rsid w:val="00627241"/>
    <w:rsid w:val="0062796C"/>
    <w:rsid w:val="00627F74"/>
    <w:rsid w:val="0063095B"/>
    <w:rsid w:val="006313A4"/>
    <w:rsid w:val="0063271B"/>
    <w:rsid w:val="00632A43"/>
    <w:rsid w:val="00634590"/>
    <w:rsid w:val="00634BDC"/>
    <w:rsid w:val="006375B9"/>
    <w:rsid w:val="006444D8"/>
    <w:rsid w:val="00644D65"/>
    <w:rsid w:val="006451E9"/>
    <w:rsid w:val="00646A89"/>
    <w:rsid w:val="006503FD"/>
    <w:rsid w:val="00652E54"/>
    <w:rsid w:val="00652F0C"/>
    <w:rsid w:val="006533EE"/>
    <w:rsid w:val="006541D4"/>
    <w:rsid w:val="00655690"/>
    <w:rsid w:val="00657899"/>
    <w:rsid w:val="00660B56"/>
    <w:rsid w:val="006612E2"/>
    <w:rsid w:val="00663B42"/>
    <w:rsid w:val="00670A9D"/>
    <w:rsid w:val="00670FFA"/>
    <w:rsid w:val="006727F9"/>
    <w:rsid w:val="006732C3"/>
    <w:rsid w:val="0067640B"/>
    <w:rsid w:val="00676D74"/>
    <w:rsid w:val="00676EBC"/>
    <w:rsid w:val="0067749B"/>
    <w:rsid w:val="006774D6"/>
    <w:rsid w:val="00680E28"/>
    <w:rsid w:val="00681430"/>
    <w:rsid w:val="006815BA"/>
    <w:rsid w:val="00682764"/>
    <w:rsid w:val="006839D0"/>
    <w:rsid w:val="006845F5"/>
    <w:rsid w:val="00685673"/>
    <w:rsid w:val="00686535"/>
    <w:rsid w:val="006870DA"/>
    <w:rsid w:val="00691C01"/>
    <w:rsid w:val="00695523"/>
    <w:rsid w:val="00695681"/>
    <w:rsid w:val="006959F1"/>
    <w:rsid w:val="00696D86"/>
    <w:rsid w:val="006970B5"/>
    <w:rsid w:val="00697C14"/>
    <w:rsid w:val="006A0381"/>
    <w:rsid w:val="006A0579"/>
    <w:rsid w:val="006A1593"/>
    <w:rsid w:val="006A18F1"/>
    <w:rsid w:val="006A2806"/>
    <w:rsid w:val="006A2A25"/>
    <w:rsid w:val="006A2A58"/>
    <w:rsid w:val="006A2D1E"/>
    <w:rsid w:val="006A384D"/>
    <w:rsid w:val="006A3D30"/>
    <w:rsid w:val="006A3EE9"/>
    <w:rsid w:val="006A43E9"/>
    <w:rsid w:val="006A4C18"/>
    <w:rsid w:val="006A5A52"/>
    <w:rsid w:val="006A7A9E"/>
    <w:rsid w:val="006B035E"/>
    <w:rsid w:val="006B0C12"/>
    <w:rsid w:val="006B124E"/>
    <w:rsid w:val="006B24AB"/>
    <w:rsid w:val="006B2DB6"/>
    <w:rsid w:val="006B304C"/>
    <w:rsid w:val="006B4FB6"/>
    <w:rsid w:val="006B50DF"/>
    <w:rsid w:val="006B6833"/>
    <w:rsid w:val="006B69C8"/>
    <w:rsid w:val="006B7984"/>
    <w:rsid w:val="006C18A4"/>
    <w:rsid w:val="006C1DCF"/>
    <w:rsid w:val="006C2BD6"/>
    <w:rsid w:val="006C2C48"/>
    <w:rsid w:val="006C3A70"/>
    <w:rsid w:val="006C4E0B"/>
    <w:rsid w:val="006C5872"/>
    <w:rsid w:val="006C6AF8"/>
    <w:rsid w:val="006C6D4A"/>
    <w:rsid w:val="006C6FE3"/>
    <w:rsid w:val="006C700C"/>
    <w:rsid w:val="006C7954"/>
    <w:rsid w:val="006D13A6"/>
    <w:rsid w:val="006D25A2"/>
    <w:rsid w:val="006D27A7"/>
    <w:rsid w:val="006D2B0E"/>
    <w:rsid w:val="006D3917"/>
    <w:rsid w:val="006D46E2"/>
    <w:rsid w:val="006D4A7B"/>
    <w:rsid w:val="006E0918"/>
    <w:rsid w:val="006E0E86"/>
    <w:rsid w:val="006E16BF"/>
    <w:rsid w:val="006E1ED0"/>
    <w:rsid w:val="006E260E"/>
    <w:rsid w:val="006E2742"/>
    <w:rsid w:val="006E2BFD"/>
    <w:rsid w:val="006E32BC"/>
    <w:rsid w:val="006E7222"/>
    <w:rsid w:val="006F0433"/>
    <w:rsid w:val="006F0A50"/>
    <w:rsid w:val="006F0D61"/>
    <w:rsid w:val="006F10FD"/>
    <w:rsid w:val="006F3965"/>
    <w:rsid w:val="006F3DB3"/>
    <w:rsid w:val="006F3FB4"/>
    <w:rsid w:val="006F6A87"/>
    <w:rsid w:val="00701078"/>
    <w:rsid w:val="00702738"/>
    <w:rsid w:val="00703815"/>
    <w:rsid w:val="00703AEC"/>
    <w:rsid w:val="00703D20"/>
    <w:rsid w:val="00705BC5"/>
    <w:rsid w:val="00707EB9"/>
    <w:rsid w:val="00710337"/>
    <w:rsid w:val="00710EF4"/>
    <w:rsid w:val="0071179F"/>
    <w:rsid w:val="00712F5D"/>
    <w:rsid w:val="00713B6A"/>
    <w:rsid w:val="00713E9E"/>
    <w:rsid w:val="0071431B"/>
    <w:rsid w:val="00714F30"/>
    <w:rsid w:val="007154D1"/>
    <w:rsid w:val="00716D94"/>
    <w:rsid w:val="00716EDB"/>
    <w:rsid w:val="007176A4"/>
    <w:rsid w:val="007177B0"/>
    <w:rsid w:val="007219EF"/>
    <w:rsid w:val="00722FD8"/>
    <w:rsid w:val="00725C42"/>
    <w:rsid w:val="0072710F"/>
    <w:rsid w:val="0072726C"/>
    <w:rsid w:val="00727B3F"/>
    <w:rsid w:val="00730C8F"/>
    <w:rsid w:val="00730D56"/>
    <w:rsid w:val="00731300"/>
    <w:rsid w:val="00732CC4"/>
    <w:rsid w:val="00734B5B"/>
    <w:rsid w:val="0073577A"/>
    <w:rsid w:val="00740688"/>
    <w:rsid w:val="00740704"/>
    <w:rsid w:val="007407F2"/>
    <w:rsid w:val="007409E1"/>
    <w:rsid w:val="00741AA8"/>
    <w:rsid w:val="00742534"/>
    <w:rsid w:val="007428E9"/>
    <w:rsid w:val="00742E8C"/>
    <w:rsid w:val="00744A8F"/>
    <w:rsid w:val="00744DCE"/>
    <w:rsid w:val="00745CC6"/>
    <w:rsid w:val="007471D1"/>
    <w:rsid w:val="007474A1"/>
    <w:rsid w:val="00747515"/>
    <w:rsid w:val="0074777B"/>
    <w:rsid w:val="00751A59"/>
    <w:rsid w:val="007530F4"/>
    <w:rsid w:val="00760001"/>
    <w:rsid w:val="00760EF8"/>
    <w:rsid w:val="0076155C"/>
    <w:rsid w:val="0076306D"/>
    <w:rsid w:val="00763616"/>
    <w:rsid w:val="00764C57"/>
    <w:rsid w:val="007650AA"/>
    <w:rsid w:val="00766264"/>
    <w:rsid w:val="00766348"/>
    <w:rsid w:val="00766D18"/>
    <w:rsid w:val="00767908"/>
    <w:rsid w:val="0077053F"/>
    <w:rsid w:val="007717D1"/>
    <w:rsid w:val="007735DB"/>
    <w:rsid w:val="007743DC"/>
    <w:rsid w:val="007745CE"/>
    <w:rsid w:val="007746B3"/>
    <w:rsid w:val="00775BEA"/>
    <w:rsid w:val="00775FAC"/>
    <w:rsid w:val="00776B8C"/>
    <w:rsid w:val="0078097C"/>
    <w:rsid w:val="00780ADD"/>
    <w:rsid w:val="0078137B"/>
    <w:rsid w:val="007816C0"/>
    <w:rsid w:val="00784101"/>
    <w:rsid w:val="00784286"/>
    <w:rsid w:val="007851D2"/>
    <w:rsid w:val="00785DCF"/>
    <w:rsid w:val="0078680F"/>
    <w:rsid w:val="00786A34"/>
    <w:rsid w:val="00786A8A"/>
    <w:rsid w:val="00786CE0"/>
    <w:rsid w:val="0078711F"/>
    <w:rsid w:val="00791D98"/>
    <w:rsid w:val="0079389F"/>
    <w:rsid w:val="007951E3"/>
    <w:rsid w:val="00795D7B"/>
    <w:rsid w:val="007966EF"/>
    <w:rsid w:val="007972CC"/>
    <w:rsid w:val="007A0125"/>
    <w:rsid w:val="007A088D"/>
    <w:rsid w:val="007A0E0A"/>
    <w:rsid w:val="007A2369"/>
    <w:rsid w:val="007A284F"/>
    <w:rsid w:val="007A2F3B"/>
    <w:rsid w:val="007A361F"/>
    <w:rsid w:val="007A36AD"/>
    <w:rsid w:val="007A3828"/>
    <w:rsid w:val="007A59EB"/>
    <w:rsid w:val="007A5F7F"/>
    <w:rsid w:val="007A6C53"/>
    <w:rsid w:val="007A7E15"/>
    <w:rsid w:val="007B0052"/>
    <w:rsid w:val="007B091E"/>
    <w:rsid w:val="007B09FD"/>
    <w:rsid w:val="007B0CFA"/>
    <w:rsid w:val="007B0EDD"/>
    <w:rsid w:val="007B11E5"/>
    <w:rsid w:val="007B186D"/>
    <w:rsid w:val="007B329E"/>
    <w:rsid w:val="007B3DDA"/>
    <w:rsid w:val="007B4AA6"/>
    <w:rsid w:val="007B61FA"/>
    <w:rsid w:val="007B6E63"/>
    <w:rsid w:val="007B730E"/>
    <w:rsid w:val="007C00CF"/>
    <w:rsid w:val="007C1A42"/>
    <w:rsid w:val="007C2CFF"/>
    <w:rsid w:val="007C3EFF"/>
    <w:rsid w:val="007C46C0"/>
    <w:rsid w:val="007C5594"/>
    <w:rsid w:val="007C5ED9"/>
    <w:rsid w:val="007C6936"/>
    <w:rsid w:val="007C6EB8"/>
    <w:rsid w:val="007C6F10"/>
    <w:rsid w:val="007D02D6"/>
    <w:rsid w:val="007D0C9E"/>
    <w:rsid w:val="007D11E5"/>
    <w:rsid w:val="007D1784"/>
    <w:rsid w:val="007D3834"/>
    <w:rsid w:val="007D3933"/>
    <w:rsid w:val="007D398F"/>
    <w:rsid w:val="007D448C"/>
    <w:rsid w:val="007D52B0"/>
    <w:rsid w:val="007D5990"/>
    <w:rsid w:val="007D5D1A"/>
    <w:rsid w:val="007D638A"/>
    <w:rsid w:val="007D6866"/>
    <w:rsid w:val="007D759E"/>
    <w:rsid w:val="007E03A9"/>
    <w:rsid w:val="007E07CA"/>
    <w:rsid w:val="007E1575"/>
    <w:rsid w:val="007E2E29"/>
    <w:rsid w:val="007E3766"/>
    <w:rsid w:val="007E634B"/>
    <w:rsid w:val="007E7EE0"/>
    <w:rsid w:val="007F008D"/>
    <w:rsid w:val="007F1576"/>
    <w:rsid w:val="007F1CE8"/>
    <w:rsid w:val="007F2FCC"/>
    <w:rsid w:val="007F3903"/>
    <w:rsid w:val="007F3CB4"/>
    <w:rsid w:val="007F3D25"/>
    <w:rsid w:val="007F4DC9"/>
    <w:rsid w:val="007F54A5"/>
    <w:rsid w:val="007F561E"/>
    <w:rsid w:val="007F7962"/>
    <w:rsid w:val="0080212E"/>
    <w:rsid w:val="008041B9"/>
    <w:rsid w:val="0080425B"/>
    <w:rsid w:val="008042A3"/>
    <w:rsid w:val="00805326"/>
    <w:rsid w:val="00805819"/>
    <w:rsid w:val="0080735A"/>
    <w:rsid w:val="008073AE"/>
    <w:rsid w:val="00807970"/>
    <w:rsid w:val="008109AE"/>
    <w:rsid w:val="008113AF"/>
    <w:rsid w:val="00811D47"/>
    <w:rsid w:val="00812B85"/>
    <w:rsid w:val="008138AE"/>
    <w:rsid w:val="0081483B"/>
    <w:rsid w:val="00815488"/>
    <w:rsid w:val="00815C94"/>
    <w:rsid w:val="008160A5"/>
    <w:rsid w:val="00817476"/>
    <w:rsid w:val="00817BD4"/>
    <w:rsid w:val="00820193"/>
    <w:rsid w:val="00820C43"/>
    <w:rsid w:val="008213BA"/>
    <w:rsid w:val="008216A1"/>
    <w:rsid w:val="00821D42"/>
    <w:rsid w:val="00821F9F"/>
    <w:rsid w:val="008224F9"/>
    <w:rsid w:val="0082260F"/>
    <w:rsid w:val="008247AD"/>
    <w:rsid w:val="00824995"/>
    <w:rsid w:val="0082592C"/>
    <w:rsid w:val="00825AF2"/>
    <w:rsid w:val="00825C79"/>
    <w:rsid w:val="00826C95"/>
    <w:rsid w:val="00830D2E"/>
    <w:rsid w:val="0083106C"/>
    <w:rsid w:val="00832778"/>
    <w:rsid w:val="00832FA8"/>
    <w:rsid w:val="00833CBD"/>
    <w:rsid w:val="008349FB"/>
    <w:rsid w:val="00834CC8"/>
    <w:rsid w:val="008366F8"/>
    <w:rsid w:val="00836A1B"/>
    <w:rsid w:val="00840E21"/>
    <w:rsid w:val="00840F9C"/>
    <w:rsid w:val="00841857"/>
    <w:rsid w:val="00841861"/>
    <w:rsid w:val="0084215C"/>
    <w:rsid w:val="008426D5"/>
    <w:rsid w:val="008429E3"/>
    <w:rsid w:val="00843FF5"/>
    <w:rsid w:val="00844383"/>
    <w:rsid w:val="00844723"/>
    <w:rsid w:val="008459C3"/>
    <w:rsid w:val="0084624A"/>
    <w:rsid w:val="00846F6E"/>
    <w:rsid w:val="008516CA"/>
    <w:rsid w:val="00852450"/>
    <w:rsid w:val="00854544"/>
    <w:rsid w:val="0085526B"/>
    <w:rsid w:val="00855B48"/>
    <w:rsid w:val="00857854"/>
    <w:rsid w:val="00857D1D"/>
    <w:rsid w:val="00857EF9"/>
    <w:rsid w:val="008607EE"/>
    <w:rsid w:val="00860E28"/>
    <w:rsid w:val="00861409"/>
    <w:rsid w:val="00862028"/>
    <w:rsid w:val="008623D3"/>
    <w:rsid w:val="008624B8"/>
    <w:rsid w:val="008637C9"/>
    <w:rsid w:val="008649C0"/>
    <w:rsid w:val="00864E8B"/>
    <w:rsid w:val="008654E5"/>
    <w:rsid w:val="0086612D"/>
    <w:rsid w:val="008661C2"/>
    <w:rsid w:val="00866201"/>
    <w:rsid w:val="00866AB2"/>
    <w:rsid w:val="008709C5"/>
    <w:rsid w:val="0087185A"/>
    <w:rsid w:val="00872F48"/>
    <w:rsid w:val="00875485"/>
    <w:rsid w:val="00876F4B"/>
    <w:rsid w:val="008775AB"/>
    <w:rsid w:val="008779C4"/>
    <w:rsid w:val="00880052"/>
    <w:rsid w:val="00880331"/>
    <w:rsid w:val="008818BA"/>
    <w:rsid w:val="00881965"/>
    <w:rsid w:val="0088363B"/>
    <w:rsid w:val="00884958"/>
    <w:rsid w:val="00884B3D"/>
    <w:rsid w:val="00884DC5"/>
    <w:rsid w:val="00884E18"/>
    <w:rsid w:val="00885C87"/>
    <w:rsid w:val="00887810"/>
    <w:rsid w:val="00887843"/>
    <w:rsid w:val="00887A83"/>
    <w:rsid w:val="00887E6A"/>
    <w:rsid w:val="00890563"/>
    <w:rsid w:val="00892541"/>
    <w:rsid w:val="00892CB8"/>
    <w:rsid w:val="00893347"/>
    <w:rsid w:val="00893AA6"/>
    <w:rsid w:val="008944DB"/>
    <w:rsid w:val="008956AF"/>
    <w:rsid w:val="008A0DCC"/>
    <w:rsid w:val="008A1125"/>
    <w:rsid w:val="008A267D"/>
    <w:rsid w:val="008A3FAF"/>
    <w:rsid w:val="008A499B"/>
    <w:rsid w:val="008A4F09"/>
    <w:rsid w:val="008A5333"/>
    <w:rsid w:val="008A5B78"/>
    <w:rsid w:val="008A5BFC"/>
    <w:rsid w:val="008A6CC7"/>
    <w:rsid w:val="008A6CDD"/>
    <w:rsid w:val="008B24C1"/>
    <w:rsid w:val="008B29B2"/>
    <w:rsid w:val="008B29DF"/>
    <w:rsid w:val="008B5DEC"/>
    <w:rsid w:val="008B6C5F"/>
    <w:rsid w:val="008B6CAE"/>
    <w:rsid w:val="008B71C8"/>
    <w:rsid w:val="008B7272"/>
    <w:rsid w:val="008B746D"/>
    <w:rsid w:val="008C05CF"/>
    <w:rsid w:val="008C11F1"/>
    <w:rsid w:val="008C1886"/>
    <w:rsid w:val="008C2842"/>
    <w:rsid w:val="008C4E5E"/>
    <w:rsid w:val="008C5763"/>
    <w:rsid w:val="008D0D4D"/>
    <w:rsid w:val="008D23F8"/>
    <w:rsid w:val="008D4BCA"/>
    <w:rsid w:val="008D4CEE"/>
    <w:rsid w:val="008D533A"/>
    <w:rsid w:val="008D56E1"/>
    <w:rsid w:val="008D5791"/>
    <w:rsid w:val="008D7DEB"/>
    <w:rsid w:val="008E0195"/>
    <w:rsid w:val="008E0FA2"/>
    <w:rsid w:val="008E1E51"/>
    <w:rsid w:val="008E2EA6"/>
    <w:rsid w:val="008E3CF7"/>
    <w:rsid w:val="008E3D48"/>
    <w:rsid w:val="008E6ADC"/>
    <w:rsid w:val="008F01B1"/>
    <w:rsid w:val="008F0258"/>
    <w:rsid w:val="008F0C42"/>
    <w:rsid w:val="008F1321"/>
    <w:rsid w:val="008F1E34"/>
    <w:rsid w:val="008F1E8B"/>
    <w:rsid w:val="008F21EB"/>
    <w:rsid w:val="008F2CB4"/>
    <w:rsid w:val="008F3B84"/>
    <w:rsid w:val="008F4A49"/>
    <w:rsid w:val="008F7604"/>
    <w:rsid w:val="008F7AC4"/>
    <w:rsid w:val="00900159"/>
    <w:rsid w:val="0090102E"/>
    <w:rsid w:val="00901998"/>
    <w:rsid w:val="00901E75"/>
    <w:rsid w:val="00902681"/>
    <w:rsid w:val="00902930"/>
    <w:rsid w:val="009041C5"/>
    <w:rsid w:val="00904DD3"/>
    <w:rsid w:val="00906DED"/>
    <w:rsid w:val="00907454"/>
    <w:rsid w:val="00907E03"/>
    <w:rsid w:val="0091002B"/>
    <w:rsid w:val="00910FCF"/>
    <w:rsid w:val="0091289D"/>
    <w:rsid w:val="009136A8"/>
    <w:rsid w:val="009145BE"/>
    <w:rsid w:val="00914C8D"/>
    <w:rsid w:val="009155E1"/>
    <w:rsid w:val="00915FE9"/>
    <w:rsid w:val="00916681"/>
    <w:rsid w:val="009178D1"/>
    <w:rsid w:val="00921665"/>
    <w:rsid w:val="009221B5"/>
    <w:rsid w:val="00922694"/>
    <w:rsid w:val="00922C7D"/>
    <w:rsid w:val="0092304D"/>
    <w:rsid w:val="009242B1"/>
    <w:rsid w:val="00924314"/>
    <w:rsid w:val="00924378"/>
    <w:rsid w:val="009248B6"/>
    <w:rsid w:val="00924ACB"/>
    <w:rsid w:val="00925C83"/>
    <w:rsid w:val="009275F2"/>
    <w:rsid w:val="00927F68"/>
    <w:rsid w:val="00930D1F"/>
    <w:rsid w:val="009317B4"/>
    <w:rsid w:val="00931A2E"/>
    <w:rsid w:val="0093229A"/>
    <w:rsid w:val="00933AF1"/>
    <w:rsid w:val="00934CF9"/>
    <w:rsid w:val="009354AE"/>
    <w:rsid w:val="00935E3D"/>
    <w:rsid w:val="00936020"/>
    <w:rsid w:val="0093730D"/>
    <w:rsid w:val="0093738E"/>
    <w:rsid w:val="00937B50"/>
    <w:rsid w:val="00937D76"/>
    <w:rsid w:val="009401E2"/>
    <w:rsid w:val="00941AA1"/>
    <w:rsid w:val="00941B9F"/>
    <w:rsid w:val="009423A1"/>
    <w:rsid w:val="0094280A"/>
    <w:rsid w:val="00942EFE"/>
    <w:rsid w:val="009430D0"/>
    <w:rsid w:val="0094493D"/>
    <w:rsid w:val="00945693"/>
    <w:rsid w:val="009459F6"/>
    <w:rsid w:val="00946EDB"/>
    <w:rsid w:val="00947077"/>
    <w:rsid w:val="0094730A"/>
    <w:rsid w:val="00947ACE"/>
    <w:rsid w:val="00950485"/>
    <w:rsid w:val="00952480"/>
    <w:rsid w:val="00955BD4"/>
    <w:rsid w:val="00957315"/>
    <w:rsid w:val="00957D68"/>
    <w:rsid w:val="00960D0B"/>
    <w:rsid w:val="009616ED"/>
    <w:rsid w:val="00962372"/>
    <w:rsid w:val="00962F70"/>
    <w:rsid w:val="00962FE3"/>
    <w:rsid w:val="0096306F"/>
    <w:rsid w:val="0096319C"/>
    <w:rsid w:val="0096395D"/>
    <w:rsid w:val="00963DD9"/>
    <w:rsid w:val="0096435F"/>
    <w:rsid w:val="00964B66"/>
    <w:rsid w:val="009659AA"/>
    <w:rsid w:val="0096708C"/>
    <w:rsid w:val="009679F7"/>
    <w:rsid w:val="00967A9D"/>
    <w:rsid w:val="009706CF"/>
    <w:rsid w:val="00970707"/>
    <w:rsid w:val="009707AD"/>
    <w:rsid w:val="00970E84"/>
    <w:rsid w:val="00971C99"/>
    <w:rsid w:val="009727EC"/>
    <w:rsid w:val="00972BC2"/>
    <w:rsid w:val="00972EB9"/>
    <w:rsid w:val="00973108"/>
    <w:rsid w:val="00973435"/>
    <w:rsid w:val="00974CE6"/>
    <w:rsid w:val="00975474"/>
    <w:rsid w:val="00975CAD"/>
    <w:rsid w:val="00976233"/>
    <w:rsid w:val="00976705"/>
    <w:rsid w:val="009770C2"/>
    <w:rsid w:val="00977FD3"/>
    <w:rsid w:val="00980B61"/>
    <w:rsid w:val="00981797"/>
    <w:rsid w:val="009817C6"/>
    <w:rsid w:val="00981D3F"/>
    <w:rsid w:val="00981DC4"/>
    <w:rsid w:val="0098381E"/>
    <w:rsid w:val="00983CAD"/>
    <w:rsid w:val="00984127"/>
    <w:rsid w:val="009847F0"/>
    <w:rsid w:val="00985D99"/>
    <w:rsid w:val="009864D7"/>
    <w:rsid w:val="00986658"/>
    <w:rsid w:val="009866B2"/>
    <w:rsid w:val="009868C2"/>
    <w:rsid w:val="00987253"/>
    <w:rsid w:val="00987285"/>
    <w:rsid w:val="00987308"/>
    <w:rsid w:val="00987D31"/>
    <w:rsid w:val="0099023D"/>
    <w:rsid w:val="009906B7"/>
    <w:rsid w:val="00990A51"/>
    <w:rsid w:val="00990E4E"/>
    <w:rsid w:val="00990FD6"/>
    <w:rsid w:val="00991641"/>
    <w:rsid w:val="00991A6A"/>
    <w:rsid w:val="00992042"/>
    <w:rsid w:val="00992FDC"/>
    <w:rsid w:val="009936F8"/>
    <w:rsid w:val="00993F63"/>
    <w:rsid w:val="0099414B"/>
    <w:rsid w:val="00995780"/>
    <w:rsid w:val="00996FF3"/>
    <w:rsid w:val="00997214"/>
    <w:rsid w:val="009A136D"/>
    <w:rsid w:val="009A1E58"/>
    <w:rsid w:val="009A3B49"/>
    <w:rsid w:val="009A3D71"/>
    <w:rsid w:val="009A5E94"/>
    <w:rsid w:val="009A6332"/>
    <w:rsid w:val="009A68EF"/>
    <w:rsid w:val="009B0BB1"/>
    <w:rsid w:val="009B280F"/>
    <w:rsid w:val="009B3D47"/>
    <w:rsid w:val="009B567C"/>
    <w:rsid w:val="009B6B68"/>
    <w:rsid w:val="009C11D3"/>
    <w:rsid w:val="009C1E09"/>
    <w:rsid w:val="009C1EA4"/>
    <w:rsid w:val="009C2249"/>
    <w:rsid w:val="009C290B"/>
    <w:rsid w:val="009C2C9D"/>
    <w:rsid w:val="009C3D7A"/>
    <w:rsid w:val="009C5688"/>
    <w:rsid w:val="009C5C09"/>
    <w:rsid w:val="009C5E2F"/>
    <w:rsid w:val="009C5E7F"/>
    <w:rsid w:val="009C6179"/>
    <w:rsid w:val="009C749D"/>
    <w:rsid w:val="009C7E2D"/>
    <w:rsid w:val="009D09CF"/>
    <w:rsid w:val="009D0CE0"/>
    <w:rsid w:val="009D0DFD"/>
    <w:rsid w:val="009D0E86"/>
    <w:rsid w:val="009D1767"/>
    <w:rsid w:val="009D1C38"/>
    <w:rsid w:val="009D1CAA"/>
    <w:rsid w:val="009D33BD"/>
    <w:rsid w:val="009D3F41"/>
    <w:rsid w:val="009D4EB9"/>
    <w:rsid w:val="009D5AAA"/>
    <w:rsid w:val="009D6E10"/>
    <w:rsid w:val="009D6E94"/>
    <w:rsid w:val="009D7F58"/>
    <w:rsid w:val="009E09F1"/>
    <w:rsid w:val="009E113F"/>
    <w:rsid w:val="009E2055"/>
    <w:rsid w:val="009E2ACE"/>
    <w:rsid w:val="009E6903"/>
    <w:rsid w:val="009F091A"/>
    <w:rsid w:val="009F23FD"/>
    <w:rsid w:val="009F2E9B"/>
    <w:rsid w:val="009F335E"/>
    <w:rsid w:val="009F3F28"/>
    <w:rsid w:val="009F5231"/>
    <w:rsid w:val="009F6A92"/>
    <w:rsid w:val="009F7674"/>
    <w:rsid w:val="009F7AFF"/>
    <w:rsid w:val="00A00EC4"/>
    <w:rsid w:val="00A01AD8"/>
    <w:rsid w:val="00A0300B"/>
    <w:rsid w:val="00A032AD"/>
    <w:rsid w:val="00A03873"/>
    <w:rsid w:val="00A0459A"/>
    <w:rsid w:val="00A0473A"/>
    <w:rsid w:val="00A048D7"/>
    <w:rsid w:val="00A0506A"/>
    <w:rsid w:val="00A05653"/>
    <w:rsid w:val="00A06AC4"/>
    <w:rsid w:val="00A07C15"/>
    <w:rsid w:val="00A109D4"/>
    <w:rsid w:val="00A10E3B"/>
    <w:rsid w:val="00A11828"/>
    <w:rsid w:val="00A118EB"/>
    <w:rsid w:val="00A11A97"/>
    <w:rsid w:val="00A11FD1"/>
    <w:rsid w:val="00A12418"/>
    <w:rsid w:val="00A1257E"/>
    <w:rsid w:val="00A12C88"/>
    <w:rsid w:val="00A13162"/>
    <w:rsid w:val="00A15AD5"/>
    <w:rsid w:val="00A15E3D"/>
    <w:rsid w:val="00A200E2"/>
    <w:rsid w:val="00A223EC"/>
    <w:rsid w:val="00A2251D"/>
    <w:rsid w:val="00A235F7"/>
    <w:rsid w:val="00A24737"/>
    <w:rsid w:val="00A255FB"/>
    <w:rsid w:val="00A27BBE"/>
    <w:rsid w:val="00A304F4"/>
    <w:rsid w:val="00A31211"/>
    <w:rsid w:val="00A31FFB"/>
    <w:rsid w:val="00A32BBB"/>
    <w:rsid w:val="00A34038"/>
    <w:rsid w:val="00A36B7F"/>
    <w:rsid w:val="00A37900"/>
    <w:rsid w:val="00A4118E"/>
    <w:rsid w:val="00A4122F"/>
    <w:rsid w:val="00A419BD"/>
    <w:rsid w:val="00A42F69"/>
    <w:rsid w:val="00A43204"/>
    <w:rsid w:val="00A43E14"/>
    <w:rsid w:val="00A4596A"/>
    <w:rsid w:val="00A46E0D"/>
    <w:rsid w:val="00A50BA8"/>
    <w:rsid w:val="00A51593"/>
    <w:rsid w:val="00A51620"/>
    <w:rsid w:val="00A5371D"/>
    <w:rsid w:val="00A53E74"/>
    <w:rsid w:val="00A53F52"/>
    <w:rsid w:val="00A54F71"/>
    <w:rsid w:val="00A55BD8"/>
    <w:rsid w:val="00A57058"/>
    <w:rsid w:val="00A5727F"/>
    <w:rsid w:val="00A573CD"/>
    <w:rsid w:val="00A57D5C"/>
    <w:rsid w:val="00A6127B"/>
    <w:rsid w:val="00A614CF"/>
    <w:rsid w:val="00A62435"/>
    <w:rsid w:val="00A6320D"/>
    <w:rsid w:val="00A65179"/>
    <w:rsid w:val="00A65332"/>
    <w:rsid w:val="00A67C2A"/>
    <w:rsid w:val="00A7079F"/>
    <w:rsid w:val="00A70BA2"/>
    <w:rsid w:val="00A70DB1"/>
    <w:rsid w:val="00A71558"/>
    <w:rsid w:val="00A71C3B"/>
    <w:rsid w:val="00A73766"/>
    <w:rsid w:val="00A73FEB"/>
    <w:rsid w:val="00A74CE7"/>
    <w:rsid w:val="00A74D14"/>
    <w:rsid w:val="00A75236"/>
    <w:rsid w:val="00A7684D"/>
    <w:rsid w:val="00A80275"/>
    <w:rsid w:val="00A80A21"/>
    <w:rsid w:val="00A81133"/>
    <w:rsid w:val="00A81CCD"/>
    <w:rsid w:val="00A81DD6"/>
    <w:rsid w:val="00A8262E"/>
    <w:rsid w:val="00A82A70"/>
    <w:rsid w:val="00A85715"/>
    <w:rsid w:val="00A866DF"/>
    <w:rsid w:val="00A86FC2"/>
    <w:rsid w:val="00A87F1B"/>
    <w:rsid w:val="00A90054"/>
    <w:rsid w:val="00A902DF"/>
    <w:rsid w:val="00A908B8"/>
    <w:rsid w:val="00A909A2"/>
    <w:rsid w:val="00A90E32"/>
    <w:rsid w:val="00A9161F"/>
    <w:rsid w:val="00A92C6B"/>
    <w:rsid w:val="00A93BFB"/>
    <w:rsid w:val="00A94049"/>
    <w:rsid w:val="00A941D3"/>
    <w:rsid w:val="00A94338"/>
    <w:rsid w:val="00A9649E"/>
    <w:rsid w:val="00A96F38"/>
    <w:rsid w:val="00AA04C5"/>
    <w:rsid w:val="00AA1602"/>
    <w:rsid w:val="00AA21EA"/>
    <w:rsid w:val="00AA2725"/>
    <w:rsid w:val="00AA45D4"/>
    <w:rsid w:val="00AA489F"/>
    <w:rsid w:val="00AA544D"/>
    <w:rsid w:val="00AA6190"/>
    <w:rsid w:val="00AA6297"/>
    <w:rsid w:val="00AB1274"/>
    <w:rsid w:val="00AB207C"/>
    <w:rsid w:val="00AB469F"/>
    <w:rsid w:val="00AB6D4A"/>
    <w:rsid w:val="00AB7434"/>
    <w:rsid w:val="00AB7671"/>
    <w:rsid w:val="00AC04EB"/>
    <w:rsid w:val="00AC09FE"/>
    <w:rsid w:val="00AC1DBC"/>
    <w:rsid w:val="00AC2AD8"/>
    <w:rsid w:val="00AC2EB3"/>
    <w:rsid w:val="00AC2F42"/>
    <w:rsid w:val="00AC4E55"/>
    <w:rsid w:val="00AC544E"/>
    <w:rsid w:val="00AC589C"/>
    <w:rsid w:val="00AC5A0D"/>
    <w:rsid w:val="00AC6507"/>
    <w:rsid w:val="00AC6EEC"/>
    <w:rsid w:val="00AC79D1"/>
    <w:rsid w:val="00AC7A98"/>
    <w:rsid w:val="00AD116A"/>
    <w:rsid w:val="00AD184A"/>
    <w:rsid w:val="00AD1B70"/>
    <w:rsid w:val="00AD39FB"/>
    <w:rsid w:val="00AD3B45"/>
    <w:rsid w:val="00AD3EE8"/>
    <w:rsid w:val="00AD5558"/>
    <w:rsid w:val="00AD5E53"/>
    <w:rsid w:val="00AD63EE"/>
    <w:rsid w:val="00AE0C3F"/>
    <w:rsid w:val="00AE2B81"/>
    <w:rsid w:val="00AE3016"/>
    <w:rsid w:val="00AE4922"/>
    <w:rsid w:val="00AE4BF7"/>
    <w:rsid w:val="00AE4FB2"/>
    <w:rsid w:val="00AE5194"/>
    <w:rsid w:val="00AE5CF0"/>
    <w:rsid w:val="00AE6264"/>
    <w:rsid w:val="00AE671D"/>
    <w:rsid w:val="00AE683B"/>
    <w:rsid w:val="00AE6EA1"/>
    <w:rsid w:val="00AE7494"/>
    <w:rsid w:val="00AE7C6D"/>
    <w:rsid w:val="00AF0976"/>
    <w:rsid w:val="00AF136C"/>
    <w:rsid w:val="00AF252C"/>
    <w:rsid w:val="00AF3D93"/>
    <w:rsid w:val="00AF44BD"/>
    <w:rsid w:val="00AF4EDB"/>
    <w:rsid w:val="00B00235"/>
    <w:rsid w:val="00B003B8"/>
    <w:rsid w:val="00B00831"/>
    <w:rsid w:val="00B00AEE"/>
    <w:rsid w:val="00B00C76"/>
    <w:rsid w:val="00B00CF6"/>
    <w:rsid w:val="00B0101E"/>
    <w:rsid w:val="00B04832"/>
    <w:rsid w:val="00B05874"/>
    <w:rsid w:val="00B05BAF"/>
    <w:rsid w:val="00B06A01"/>
    <w:rsid w:val="00B06FC6"/>
    <w:rsid w:val="00B07F34"/>
    <w:rsid w:val="00B07FCA"/>
    <w:rsid w:val="00B101B3"/>
    <w:rsid w:val="00B1020E"/>
    <w:rsid w:val="00B11495"/>
    <w:rsid w:val="00B13153"/>
    <w:rsid w:val="00B14CC8"/>
    <w:rsid w:val="00B14F40"/>
    <w:rsid w:val="00B15968"/>
    <w:rsid w:val="00B167F9"/>
    <w:rsid w:val="00B16D94"/>
    <w:rsid w:val="00B16F82"/>
    <w:rsid w:val="00B17139"/>
    <w:rsid w:val="00B1741F"/>
    <w:rsid w:val="00B20A40"/>
    <w:rsid w:val="00B213CD"/>
    <w:rsid w:val="00B24713"/>
    <w:rsid w:val="00B2654B"/>
    <w:rsid w:val="00B31D18"/>
    <w:rsid w:val="00B3273E"/>
    <w:rsid w:val="00B3275A"/>
    <w:rsid w:val="00B333E1"/>
    <w:rsid w:val="00B34A4C"/>
    <w:rsid w:val="00B36326"/>
    <w:rsid w:val="00B36E87"/>
    <w:rsid w:val="00B36F7A"/>
    <w:rsid w:val="00B37398"/>
    <w:rsid w:val="00B408DF"/>
    <w:rsid w:val="00B409A2"/>
    <w:rsid w:val="00B419D0"/>
    <w:rsid w:val="00B41E32"/>
    <w:rsid w:val="00B44019"/>
    <w:rsid w:val="00B4404A"/>
    <w:rsid w:val="00B44843"/>
    <w:rsid w:val="00B44DFB"/>
    <w:rsid w:val="00B47676"/>
    <w:rsid w:val="00B51F45"/>
    <w:rsid w:val="00B52241"/>
    <w:rsid w:val="00B5259E"/>
    <w:rsid w:val="00B5260B"/>
    <w:rsid w:val="00B5454D"/>
    <w:rsid w:val="00B54CF7"/>
    <w:rsid w:val="00B55AA8"/>
    <w:rsid w:val="00B563B4"/>
    <w:rsid w:val="00B578F7"/>
    <w:rsid w:val="00B57A3B"/>
    <w:rsid w:val="00B57C6A"/>
    <w:rsid w:val="00B607D0"/>
    <w:rsid w:val="00B6118A"/>
    <w:rsid w:val="00B629B9"/>
    <w:rsid w:val="00B63CDB"/>
    <w:rsid w:val="00B64A0A"/>
    <w:rsid w:val="00B67049"/>
    <w:rsid w:val="00B67090"/>
    <w:rsid w:val="00B6789B"/>
    <w:rsid w:val="00B67FCB"/>
    <w:rsid w:val="00B7039D"/>
    <w:rsid w:val="00B71C35"/>
    <w:rsid w:val="00B7216A"/>
    <w:rsid w:val="00B72B81"/>
    <w:rsid w:val="00B74446"/>
    <w:rsid w:val="00B76A88"/>
    <w:rsid w:val="00B76F17"/>
    <w:rsid w:val="00B808CA"/>
    <w:rsid w:val="00B817E9"/>
    <w:rsid w:val="00B81EEE"/>
    <w:rsid w:val="00B827B7"/>
    <w:rsid w:val="00B8358B"/>
    <w:rsid w:val="00B843ED"/>
    <w:rsid w:val="00B84922"/>
    <w:rsid w:val="00B85076"/>
    <w:rsid w:val="00B850AF"/>
    <w:rsid w:val="00B856E8"/>
    <w:rsid w:val="00B86828"/>
    <w:rsid w:val="00B87C35"/>
    <w:rsid w:val="00B90747"/>
    <w:rsid w:val="00B90B9C"/>
    <w:rsid w:val="00B917E1"/>
    <w:rsid w:val="00B9194D"/>
    <w:rsid w:val="00B92CFC"/>
    <w:rsid w:val="00B93A05"/>
    <w:rsid w:val="00B93AA8"/>
    <w:rsid w:val="00B93B6C"/>
    <w:rsid w:val="00B93EAE"/>
    <w:rsid w:val="00B94001"/>
    <w:rsid w:val="00B95942"/>
    <w:rsid w:val="00B96072"/>
    <w:rsid w:val="00B961B2"/>
    <w:rsid w:val="00B9695C"/>
    <w:rsid w:val="00B97755"/>
    <w:rsid w:val="00BA053A"/>
    <w:rsid w:val="00BA13AE"/>
    <w:rsid w:val="00BA488F"/>
    <w:rsid w:val="00BA55C8"/>
    <w:rsid w:val="00BA57C3"/>
    <w:rsid w:val="00BA67C4"/>
    <w:rsid w:val="00BA77C4"/>
    <w:rsid w:val="00BB0281"/>
    <w:rsid w:val="00BB0FE6"/>
    <w:rsid w:val="00BB0FFE"/>
    <w:rsid w:val="00BB1F42"/>
    <w:rsid w:val="00BB3121"/>
    <w:rsid w:val="00BB405E"/>
    <w:rsid w:val="00BB4EBB"/>
    <w:rsid w:val="00BB58A4"/>
    <w:rsid w:val="00BB5CB5"/>
    <w:rsid w:val="00BB681A"/>
    <w:rsid w:val="00BB6D35"/>
    <w:rsid w:val="00BC3204"/>
    <w:rsid w:val="00BC5E08"/>
    <w:rsid w:val="00BC77B3"/>
    <w:rsid w:val="00BD1AC9"/>
    <w:rsid w:val="00BD1BBA"/>
    <w:rsid w:val="00BD23E7"/>
    <w:rsid w:val="00BD3397"/>
    <w:rsid w:val="00BD39FF"/>
    <w:rsid w:val="00BD4E48"/>
    <w:rsid w:val="00BD5978"/>
    <w:rsid w:val="00BD5B7C"/>
    <w:rsid w:val="00BD5BB1"/>
    <w:rsid w:val="00BD5C1B"/>
    <w:rsid w:val="00BD689C"/>
    <w:rsid w:val="00BD6B83"/>
    <w:rsid w:val="00BD71CF"/>
    <w:rsid w:val="00BD789E"/>
    <w:rsid w:val="00BD7DB0"/>
    <w:rsid w:val="00BE4B81"/>
    <w:rsid w:val="00BE5337"/>
    <w:rsid w:val="00BE5857"/>
    <w:rsid w:val="00BE6201"/>
    <w:rsid w:val="00BE6C71"/>
    <w:rsid w:val="00BE7149"/>
    <w:rsid w:val="00BF0A2C"/>
    <w:rsid w:val="00BF0A8D"/>
    <w:rsid w:val="00BF3B25"/>
    <w:rsid w:val="00BF52D6"/>
    <w:rsid w:val="00C0058F"/>
    <w:rsid w:val="00C01B2D"/>
    <w:rsid w:val="00C03A77"/>
    <w:rsid w:val="00C0442C"/>
    <w:rsid w:val="00C050E5"/>
    <w:rsid w:val="00C062A3"/>
    <w:rsid w:val="00C06697"/>
    <w:rsid w:val="00C10810"/>
    <w:rsid w:val="00C10C25"/>
    <w:rsid w:val="00C10CDF"/>
    <w:rsid w:val="00C11A24"/>
    <w:rsid w:val="00C11F3F"/>
    <w:rsid w:val="00C13986"/>
    <w:rsid w:val="00C14479"/>
    <w:rsid w:val="00C14793"/>
    <w:rsid w:val="00C14FFF"/>
    <w:rsid w:val="00C163F5"/>
    <w:rsid w:val="00C16BF1"/>
    <w:rsid w:val="00C170EA"/>
    <w:rsid w:val="00C2340E"/>
    <w:rsid w:val="00C24002"/>
    <w:rsid w:val="00C2402A"/>
    <w:rsid w:val="00C25554"/>
    <w:rsid w:val="00C25D28"/>
    <w:rsid w:val="00C25D49"/>
    <w:rsid w:val="00C31B3B"/>
    <w:rsid w:val="00C323B6"/>
    <w:rsid w:val="00C32DBB"/>
    <w:rsid w:val="00C334F3"/>
    <w:rsid w:val="00C33D5D"/>
    <w:rsid w:val="00C33DAD"/>
    <w:rsid w:val="00C35CB8"/>
    <w:rsid w:val="00C35E73"/>
    <w:rsid w:val="00C35EC6"/>
    <w:rsid w:val="00C36722"/>
    <w:rsid w:val="00C36A3E"/>
    <w:rsid w:val="00C3731C"/>
    <w:rsid w:val="00C376A9"/>
    <w:rsid w:val="00C411DC"/>
    <w:rsid w:val="00C41810"/>
    <w:rsid w:val="00C41E57"/>
    <w:rsid w:val="00C42E9F"/>
    <w:rsid w:val="00C4407B"/>
    <w:rsid w:val="00C45A1E"/>
    <w:rsid w:val="00C511F4"/>
    <w:rsid w:val="00C51CDA"/>
    <w:rsid w:val="00C52940"/>
    <w:rsid w:val="00C529A5"/>
    <w:rsid w:val="00C52C59"/>
    <w:rsid w:val="00C542D8"/>
    <w:rsid w:val="00C5445C"/>
    <w:rsid w:val="00C54C7E"/>
    <w:rsid w:val="00C55EA1"/>
    <w:rsid w:val="00C56FBF"/>
    <w:rsid w:val="00C5730F"/>
    <w:rsid w:val="00C57696"/>
    <w:rsid w:val="00C6080F"/>
    <w:rsid w:val="00C61647"/>
    <w:rsid w:val="00C62C82"/>
    <w:rsid w:val="00C641D4"/>
    <w:rsid w:val="00C64379"/>
    <w:rsid w:val="00C65413"/>
    <w:rsid w:val="00C66124"/>
    <w:rsid w:val="00C66D9F"/>
    <w:rsid w:val="00C6792B"/>
    <w:rsid w:val="00C71BDD"/>
    <w:rsid w:val="00C723B3"/>
    <w:rsid w:val="00C729A8"/>
    <w:rsid w:val="00C736B2"/>
    <w:rsid w:val="00C753BD"/>
    <w:rsid w:val="00C754FB"/>
    <w:rsid w:val="00C758D2"/>
    <w:rsid w:val="00C7591F"/>
    <w:rsid w:val="00C76005"/>
    <w:rsid w:val="00C80AA0"/>
    <w:rsid w:val="00C813B4"/>
    <w:rsid w:val="00C81FAF"/>
    <w:rsid w:val="00C82FE6"/>
    <w:rsid w:val="00C85091"/>
    <w:rsid w:val="00C85948"/>
    <w:rsid w:val="00C86DCD"/>
    <w:rsid w:val="00C86E43"/>
    <w:rsid w:val="00C87FD2"/>
    <w:rsid w:val="00C90492"/>
    <w:rsid w:val="00C90C11"/>
    <w:rsid w:val="00C9122D"/>
    <w:rsid w:val="00C91488"/>
    <w:rsid w:val="00C9510F"/>
    <w:rsid w:val="00C9620B"/>
    <w:rsid w:val="00C96A0B"/>
    <w:rsid w:val="00C97607"/>
    <w:rsid w:val="00C97E60"/>
    <w:rsid w:val="00CA1A66"/>
    <w:rsid w:val="00CA2D49"/>
    <w:rsid w:val="00CA40EF"/>
    <w:rsid w:val="00CA52B4"/>
    <w:rsid w:val="00CA5486"/>
    <w:rsid w:val="00CA631A"/>
    <w:rsid w:val="00CA643B"/>
    <w:rsid w:val="00CA7730"/>
    <w:rsid w:val="00CB01C1"/>
    <w:rsid w:val="00CB0B97"/>
    <w:rsid w:val="00CB32F6"/>
    <w:rsid w:val="00CB3B30"/>
    <w:rsid w:val="00CB4ED4"/>
    <w:rsid w:val="00CB5863"/>
    <w:rsid w:val="00CB7BB0"/>
    <w:rsid w:val="00CB7DEC"/>
    <w:rsid w:val="00CC0EC0"/>
    <w:rsid w:val="00CC2304"/>
    <w:rsid w:val="00CC3985"/>
    <w:rsid w:val="00CC42AA"/>
    <w:rsid w:val="00CC4F18"/>
    <w:rsid w:val="00CC58B7"/>
    <w:rsid w:val="00CC6A31"/>
    <w:rsid w:val="00CC6E0E"/>
    <w:rsid w:val="00CD202A"/>
    <w:rsid w:val="00CD26C1"/>
    <w:rsid w:val="00CD28A0"/>
    <w:rsid w:val="00CD427A"/>
    <w:rsid w:val="00CD5641"/>
    <w:rsid w:val="00CD5AD6"/>
    <w:rsid w:val="00CD62E9"/>
    <w:rsid w:val="00CD631F"/>
    <w:rsid w:val="00CD6BDD"/>
    <w:rsid w:val="00CD6ECE"/>
    <w:rsid w:val="00CD7ED2"/>
    <w:rsid w:val="00CE06AD"/>
    <w:rsid w:val="00CE0DDD"/>
    <w:rsid w:val="00CE2354"/>
    <w:rsid w:val="00CE26AA"/>
    <w:rsid w:val="00CE361A"/>
    <w:rsid w:val="00CE3B45"/>
    <w:rsid w:val="00CE497B"/>
    <w:rsid w:val="00CE4A2A"/>
    <w:rsid w:val="00CE4CD0"/>
    <w:rsid w:val="00CE61E2"/>
    <w:rsid w:val="00CE66E1"/>
    <w:rsid w:val="00CE699A"/>
    <w:rsid w:val="00CE6D80"/>
    <w:rsid w:val="00CE78B0"/>
    <w:rsid w:val="00CF012E"/>
    <w:rsid w:val="00CF15EA"/>
    <w:rsid w:val="00CF2BBC"/>
    <w:rsid w:val="00CF2EE0"/>
    <w:rsid w:val="00CF305E"/>
    <w:rsid w:val="00CF46A3"/>
    <w:rsid w:val="00CF46AC"/>
    <w:rsid w:val="00CF5E38"/>
    <w:rsid w:val="00CF7312"/>
    <w:rsid w:val="00CF76EB"/>
    <w:rsid w:val="00CF7D96"/>
    <w:rsid w:val="00CF7FCF"/>
    <w:rsid w:val="00D00534"/>
    <w:rsid w:val="00D009B4"/>
    <w:rsid w:val="00D02A63"/>
    <w:rsid w:val="00D03B2F"/>
    <w:rsid w:val="00D03BB8"/>
    <w:rsid w:val="00D04189"/>
    <w:rsid w:val="00D04846"/>
    <w:rsid w:val="00D04A5E"/>
    <w:rsid w:val="00D04BE6"/>
    <w:rsid w:val="00D04EB7"/>
    <w:rsid w:val="00D10148"/>
    <w:rsid w:val="00D10C9B"/>
    <w:rsid w:val="00D10D64"/>
    <w:rsid w:val="00D1104E"/>
    <w:rsid w:val="00D11396"/>
    <w:rsid w:val="00D1219C"/>
    <w:rsid w:val="00D13816"/>
    <w:rsid w:val="00D13BAC"/>
    <w:rsid w:val="00D1631A"/>
    <w:rsid w:val="00D169B6"/>
    <w:rsid w:val="00D16D1F"/>
    <w:rsid w:val="00D20EF5"/>
    <w:rsid w:val="00D213FA"/>
    <w:rsid w:val="00D23FA9"/>
    <w:rsid w:val="00D24E8D"/>
    <w:rsid w:val="00D25041"/>
    <w:rsid w:val="00D25CB2"/>
    <w:rsid w:val="00D274FE"/>
    <w:rsid w:val="00D279C9"/>
    <w:rsid w:val="00D30BF1"/>
    <w:rsid w:val="00D31211"/>
    <w:rsid w:val="00D3171C"/>
    <w:rsid w:val="00D319CC"/>
    <w:rsid w:val="00D32E22"/>
    <w:rsid w:val="00D356F6"/>
    <w:rsid w:val="00D35B7D"/>
    <w:rsid w:val="00D367D2"/>
    <w:rsid w:val="00D407D5"/>
    <w:rsid w:val="00D40AA0"/>
    <w:rsid w:val="00D40BF3"/>
    <w:rsid w:val="00D42533"/>
    <w:rsid w:val="00D430C0"/>
    <w:rsid w:val="00D43240"/>
    <w:rsid w:val="00D43614"/>
    <w:rsid w:val="00D43961"/>
    <w:rsid w:val="00D44EC3"/>
    <w:rsid w:val="00D45BC3"/>
    <w:rsid w:val="00D46021"/>
    <w:rsid w:val="00D462E8"/>
    <w:rsid w:val="00D46DCE"/>
    <w:rsid w:val="00D477EF"/>
    <w:rsid w:val="00D47D26"/>
    <w:rsid w:val="00D509DB"/>
    <w:rsid w:val="00D514AE"/>
    <w:rsid w:val="00D52183"/>
    <w:rsid w:val="00D531C0"/>
    <w:rsid w:val="00D532EA"/>
    <w:rsid w:val="00D53EC5"/>
    <w:rsid w:val="00D545DD"/>
    <w:rsid w:val="00D54BCA"/>
    <w:rsid w:val="00D55088"/>
    <w:rsid w:val="00D55DA2"/>
    <w:rsid w:val="00D55E46"/>
    <w:rsid w:val="00D55EE3"/>
    <w:rsid w:val="00D55F4B"/>
    <w:rsid w:val="00D56595"/>
    <w:rsid w:val="00D56B5B"/>
    <w:rsid w:val="00D57100"/>
    <w:rsid w:val="00D57158"/>
    <w:rsid w:val="00D575A8"/>
    <w:rsid w:val="00D60771"/>
    <w:rsid w:val="00D60975"/>
    <w:rsid w:val="00D60F16"/>
    <w:rsid w:val="00D620DB"/>
    <w:rsid w:val="00D620F1"/>
    <w:rsid w:val="00D62FB7"/>
    <w:rsid w:val="00D63573"/>
    <w:rsid w:val="00D63ABB"/>
    <w:rsid w:val="00D63DCF"/>
    <w:rsid w:val="00D65494"/>
    <w:rsid w:val="00D65572"/>
    <w:rsid w:val="00D66854"/>
    <w:rsid w:val="00D67DD7"/>
    <w:rsid w:val="00D70128"/>
    <w:rsid w:val="00D72530"/>
    <w:rsid w:val="00D72C22"/>
    <w:rsid w:val="00D733F9"/>
    <w:rsid w:val="00D73797"/>
    <w:rsid w:val="00D76605"/>
    <w:rsid w:val="00D769D3"/>
    <w:rsid w:val="00D76C7B"/>
    <w:rsid w:val="00D77E1B"/>
    <w:rsid w:val="00D81128"/>
    <w:rsid w:val="00D82051"/>
    <w:rsid w:val="00D820A1"/>
    <w:rsid w:val="00D83EDF"/>
    <w:rsid w:val="00D86359"/>
    <w:rsid w:val="00D86A4F"/>
    <w:rsid w:val="00D87717"/>
    <w:rsid w:val="00D87844"/>
    <w:rsid w:val="00D87CD6"/>
    <w:rsid w:val="00D91E19"/>
    <w:rsid w:val="00D92D02"/>
    <w:rsid w:val="00D93777"/>
    <w:rsid w:val="00D95517"/>
    <w:rsid w:val="00D95B86"/>
    <w:rsid w:val="00D979BC"/>
    <w:rsid w:val="00DA15DD"/>
    <w:rsid w:val="00DA16F7"/>
    <w:rsid w:val="00DA2D80"/>
    <w:rsid w:val="00DA35FE"/>
    <w:rsid w:val="00DA410A"/>
    <w:rsid w:val="00DA423B"/>
    <w:rsid w:val="00DA7264"/>
    <w:rsid w:val="00DA7B26"/>
    <w:rsid w:val="00DB16EB"/>
    <w:rsid w:val="00DB1784"/>
    <w:rsid w:val="00DB2213"/>
    <w:rsid w:val="00DB2ED7"/>
    <w:rsid w:val="00DB351F"/>
    <w:rsid w:val="00DB4364"/>
    <w:rsid w:val="00DB557B"/>
    <w:rsid w:val="00DB660A"/>
    <w:rsid w:val="00DB7333"/>
    <w:rsid w:val="00DB765E"/>
    <w:rsid w:val="00DB7C1C"/>
    <w:rsid w:val="00DC0833"/>
    <w:rsid w:val="00DC08E2"/>
    <w:rsid w:val="00DC099A"/>
    <w:rsid w:val="00DC20C6"/>
    <w:rsid w:val="00DC356A"/>
    <w:rsid w:val="00DC36E8"/>
    <w:rsid w:val="00DC6FC6"/>
    <w:rsid w:val="00DC70B4"/>
    <w:rsid w:val="00DC7BD2"/>
    <w:rsid w:val="00DD0F3A"/>
    <w:rsid w:val="00DD1530"/>
    <w:rsid w:val="00DD1D06"/>
    <w:rsid w:val="00DD2C09"/>
    <w:rsid w:val="00DD2F76"/>
    <w:rsid w:val="00DD3602"/>
    <w:rsid w:val="00DD59C7"/>
    <w:rsid w:val="00DD5D4B"/>
    <w:rsid w:val="00DD5D74"/>
    <w:rsid w:val="00DD61AC"/>
    <w:rsid w:val="00DD62AD"/>
    <w:rsid w:val="00DD65BB"/>
    <w:rsid w:val="00DE0964"/>
    <w:rsid w:val="00DE20BC"/>
    <w:rsid w:val="00DE21C8"/>
    <w:rsid w:val="00DE26D9"/>
    <w:rsid w:val="00DE3B5A"/>
    <w:rsid w:val="00DE3F35"/>
    <w:rsid w:val="00DE4498"/>
    <w:rsid w:val="00DE56DB"/>
    <w:rsid w:val="00DE71B8"/>
    <w:rsid w:val="00DE7858"/>
    <w:rsid w:val="00DF074E"/>
    <w:rsid w:val="00DF1198"/>
    <w:rsid w:val="00DF14F6"/>
    <w:rsid w:val="00DF16DA"/>
    <w:rsid w:val="00DF1B97"/>
    <w:rsid w:val="00DF2220"/>
    <w:rsid w:val="00DF290F"/>
    <w:rsid w:val="00DF2D07"/>
    <w:rsid w:val="00DF5177"/>
    <w:rsid w:val="00DF5575"/>
    <w:rsid w:val="00DF5BCF"/>
    <w:rsid w:val="00DF65B5"/>
    <w:rsid w:val="00DF7E21"/>
    <w:rsid w:val="00E00746"/>
    <w:rsid w:val="00E00F35"/>
    <w:rsid w:val="00E02257"/>
    <w:rsid w:val="00E03949"/>
    <w:rsid w:val="00E03DB5"/>
    <w:rsid w:val="00E04155"/>
    <w:rsid w:val="00E04E06"/>
    <w:rsid w:val="00E04F72"/>
    <w:rsid w:val="00E06567"/>
    <w:rsid w:val="00E06E8C"/>
    <w:rsid w:val="00E07271"/>
    <w:rsid w:val="00E117FB"/>
    <w:rsid w:val="00E12C38"/>
    <w:rsid w:val="00E12E62"/>
    <w:rsid w:val="00E138A8"/>
    <w:rsid w:val="00E13A81"/>
    <w:rsid w:val="00E1495E"/>
    <w:rsid w:val="00E14A63"/>
    <w:rsid w:val="00E1512F"/>
    <w:rsid w:val="00E16F5E"/>
    <w:rsid w:val="00E17998"/>
    <w:rsid w:val="00E20881"/>
    <w:rsid w:val="00E208F9"/>
    <w:rsid w:val="00E21D7E"/>
    <w:rsid w:val="00E239CD"/>
    <w:rsid w:val="00E2454A"/>
    <w:rsid w:val="00E245C4"/>
    <w:rsid w:val="00E268EA"/>
    <w:rsid w:val="00E26E48"/>
    <w:rsid w:val="00E27707"/>
    <w:rsid w:val="00E2772F"/>
    <w:rsid w:val="00E303EF"/>
    <w:rsid w:val="00E31366"/>
    <w:rsid w:val="00E31892"/>
    <w:rsid w:val="00E32DCB"/>
    <w:rsid w:val="00E32DE0"/>
    <w:rsid w:val="00E33978"/>
    <w:rsid w:val="00E33FF6"/>
    <w:rsid w:val="00E3429D"/>
    <w:rsid w:val="00E34678"/>
    <w:rsid w:val="00E35342"/>
    <w:rsid w:val="00E3690F"/>
    <w:rsid w:val="00E378BA"/>
    <w:rsid w:val="00E37EDF"/>
    <w:rsid w:val="00E4082D"/>
    <w:rsid w:val="00E42619"/>
    <w:rsid w:val="00E4408E"/>
    <w:rsid w:val="00E444C0"/>
    <w:rsid w:val="00E454C1"/>
    <w:rsid w:val="00E45687"/>
    <w:rsid w:val="00E46068"/>
    <w:rsid w:val="00E50F0C"/>
    <w:rsid w:val="00E512B5"/>
    <w:rsid w:val="00E51760"/>
    <w:rsid w:val="00E52168"/>
    <w:rsid w:val="00E532FE"/>
    <w:rsid w:val="00E54B2D"/>
    <w:rsid w:val="00E54C54"/>
    <w:rsid w:val="00E55F38"/>
    <w:rsid w:val="00E562F4"/>
    <w:rsid w:val="00E56723"/>
    <w:rsid w:val="00E56DE9"/>
    <w:rsid w:val="00E60B54"/>
    <w:rsid w:val="00E60DBA"/>
    <w:rsid w:val="00E6134C"/>
    <w:rsid w:val="00E61913"/>
    <w:rsid w:val="00E622A0"/>
    <w:rsid w:val="00E63C1B"/>
    <w:rsid w:val="00E640BA"/>
    <w:rsid w:val="00E642E0"/>
    <w:rsid w:val="00E64C8B"/>
    <w:rsid w:val="00E66529"/>
    <w:rsid w:val="00E6718B"/>
    <w:rsid w:val="00E67785"/>
    <w:rsid w:val="00E67DEA"/>
    <w:rsid w:val="00E7071E"/>
    <w:rsid w:val="00E715EA"/>
    <w:rsid w:val="00E7281B"/>
    <w:rsid w:val="00E729FF"/>
    <w:rsid w:val="00E72B1B"/>
    <w:rsid w:val="00E72C81"/>
    <w:rsid w:val="00E72F24"/>
    <w:rsid w:val="00E73F2B"/>
    <w:rsid w:val="00E74EE0"/>
    <w:rsid w:val="00E7504A"/>
    <w:rsid w:val="00E75A3E"/>
    <w:rsid w:val="00E76571"/>
    <w:rsid w:val="00E805C0"/>
    <w:rsid w:val="00E807F5"/>
    <w:rsid w:val="00E80B5F"/>
    <w:rsid w:val="00E82874"/>
    <w:rsid w:val="00E86BD7"/>
    <w:rsid w:val="00E86D54"/>
    <w:rsid w:val="00E86F2A"/>
    <w:rsid w:val="00E92A2A"/>
    <w:rsid w:val="00E92C8A"/>
    <w:rsid w:val="00E93288"/>
    <w:rsid w:val="00E94356"/>
    <w:rsid w:val="00E94B6C"/>
    <w:rsid w:val="00E95670"/>
    <w:rsid w:val="00E96E83"/>
    <w:rsid w:val="00E974CB"/>
    <w:rsid w:val="00EA07B8"/>
    <w:rsid w:val="00EA0856"/>
    <w:rsid w:val="00EA0944"/>
    <w:rsid w:val="00EA0F2E"/>
    <w:rsid w:val="00EA1DE1"/>
    <w:rsid w:val="00EA301A"/>
    <w:rsid w:val="00EA3984"/>
    <w:rsid w:val="00EA3E94"/>
    <w:rsid w:val="00EA456F"/>
    <w:rsid w:val="00EA4E42"/>
    <w:rsid w:val="00EA51B1"/>
    <w:rsid w:val="00EA5435"/>
    <w:rsid w:val="00EA5648"/>
    <w:rsid w:val="00EA6327"/>
    <w:rsid w:val="00EA6F5B"/>
    <w:rsid w:val="00EA73E6"/>
    <w:rsid w:val="00EB1245"/>
    <w:rsid w:val="00EB1C94"/>
    <w:rsid w:val="00EB2167"/>
    <w:rsid w:val="00EB44DE"/>
    <w:rsid w:val="00EB4595"/>
    <w:rsid w:val="00EB4D9D"/>
    <w:rsid w:val="00EB4F47"/>
    <w:rsid w:val="00EB6A74"/>
    <w:rsid w:val="00EC0C82"/>
    <w:rsid w:val="00EC0D42"/>
    <w:rsid w:val="00EC0F46"/>
    <w:rsid w:val="00EC149F"/>
    <w:rsid w:val="00EC1579"/>
    <w:rsid w:val="00EC228D"/>
    <w:rsid w:val="00EC28C5"/>
    <w:rsid w:val="00EC40BF"/>
    <w:rsid w:val="00EC4EE0"/>
    <w:rsid w:val="00EC67AB"/>
    <w:rsid w:val="00EC67C7"/>
    <w:rsid w:val="00EC6B07"/>
    <w:rsid w:val="00EC7060"/>
    <w:rsid w:val="00EC74BF"/>
    <w:rsid w:val="00EC7545"/>
    <w:rsid w:val="00EC7AA3"/>
    <w:rsid w:val="00ED05F0"/>
    <w:rsid w:val="00ED0BE6"/>
    <w:rsid w:val="00ED13E2"/>
    <w:rsid w:val="00ED2A03"/>
    <w:rsid w:val="00ED2D9C"/>
    <w:rsid w:val="00ED31D6"/>
    <w:rsid w:val="00ED430C"/>
    <w:rsid w:val="00ED5C3B"/>
    <w:rsid w:val="00ED5E4F"/>
    <w:rsid w:val="00ED60D0"/>
    <w:rsid w:val="00ED7B53"/>
    <w:rsid w:val="00ED7EE7"/>
    <w:rsid w:val="00EE2017"/>
    <w:rsid w:val="00EE683A"/>
    <w:rsid w:val="00EE7BB2"/>
    <w:rsid w:val="00EF0443"/>
    <w:rsid w:val="00EF16F5"/>
    <w:rsid w:val="00EF28A0"/>
    <w:rsid w:val="00EF2B1C"/>
    <w:rsid w:val="00EF4421"/>
    <w:rsid w:val="00EF47F1"/>
    <w:rsid w:val="00EF5C59"/>
    <w:rsid w:val="00EF666F"/>
    <w:rsid w:val="00EF686C"/>
    <w:rsid w:val="00EF6C44"/>
    <w:rsid w:val="00EF7237"/>
    <w:rsid w:val="00EF7A22"/>
    <w:rsid w:val="00F00202"/>
    <w:rsid w:val="00F0092A"/>
    <w:rsid w:val="00F01E30"/>
    <w:rsid w:val="00F04E9B"/>
    <w:rsid w:val="00F055B6"/>
    <w:rsid w:val="00F077C0"/>
    <w:rsid w:val="00F10DC2"/>
    <w:rsid w:val="00F113F1"/>
    <w:rsid w:val="00F11E23"/>
    <w:rsid w:val="00F12644"/>
    <w:rsid w:val="00F12702"/>
    <w:rsid w:val="00F1291D"/>
    <w:rsid w:val="00F12984"/>
    <w:rsid w:val="00F13C72"/>
    <w:rsid w:val="00F15B75"/>
    <w:rsid w:val="00F15DA3"/>
    <w:rsid w:val="00F168FF"/>
    <w:rsid w:val="00F20248"/>
    <w:rsid w:val="00F204B0"/>
    <w:rsid w:val="00F20643"/>
    <w:rsid w:val="00F20EB8"/>
    <w:rsid w:val="00F21A3D"/>
    <w:rsid w:val="00F22033"/>
    <w:rsid w:val="00F22466"/>
    <w:rsid w:val="00F230A9"/>
    <w:rsid w:val="00F23212"/>
    <w:rsid w:val="00F23D4D"/>
    <w:rsid w:val="00F243DA"/>
    <w:rsid w:val="00F255E8"/>
    <w:rsid w:val="00F2679B"/>
    <w:rsid w:val="00F273B8"/>
    <w:rsid w:val="00F27B9E"/>
    <w:rsid w:val="00F27F24"/>
    <w:rsid w:val="00F30AFC"/>
    <w:rsid w:val="00F31142"/>
    <w:rsid w:val="00F3321B"/>
    <w:rsid w:val="00F340C6"/>
    <w:rsid w:val="00F341E2"/>
    <w:rsid w:val="00F348FB"/>
    <w:rsid w:val="00F349FB"/>
    <w:rsid w:val="00F3581D"/>
    <w:rsid w:val="00F366E5"/>
    <w:rsid w:val="00F36E6F"/>
    <w:rsid w:val="00F401EF"/>
    <w:rsid w:val="00F4158E"/>
    <w:rsid w:val="00F41971"/>
    <w:rsid w:val="00F41BA8"/>
    <w:rsid w:val="00F42295"/>
    <w:rsid w:val="00F43484"/>
    <w:rsid w:val="00F44220"/>
    <w:rsid w:val="00F44F4A"/>
    <w:rsid w:val="00F45F35"/>
    <w:rsid w:val="00F46284"/>
    <w:rsid w:val="00F47526"/>
    <w:rsid w:val="00F516E1"/>
    <w:rsid w:val="00F51EF2"/>
    <w:rsid w:val="00F5228F"/>
    <w:rsid w:val="00F52736"/>
    <w:rsid w:val="00F5438D"/>
    <w:rsid w:val="00F55937"/>
    <w:rsid w:val="00F56195"/>
    <w:rsid w:val="00F56463"/>
    <w:rsid w:val="00F56CE0"/>
    <w:rsid w:val="00F575EC"/>
    <w:rsid w:val="00F60FC4"/>
    <w:rsid w:val="00F611A5"/>
    <w:rsid w:val="00F633FE"/>
    <w:rsid w:val="00F634CD"/>
    <w:rsid w:val="00F63631"/>
    <w:rsid w:val="00F636A5"/>
    <w:rsid w:val="00F636FB"/>
    <w:rsid w:val="00F64498"/>
    <w:rsid w:val="00F65990"/>
    <w:rsid w:val="00F66E16"/>
    <w:rsid w:val="00F66E6E"/>
    <w:rsid w:val="00F67C2C"/>
    <w:rsid w:val="00F7058A"/>
    <w:rsid w:val="00F70B0E"/>
    <w:rsid w:val="00F70D4D"/>
    <w:rsid w:val="00F710B0"/>
    <w:rsid w:val="00F7172E"/>
    <w:rsid w:val="00F72A22"/>
    <w:rsid w:val="00F73771"/>
    <w:rsid w:val="00F73ED4"/>
    <w:rsid w:val="00F74627"/>
    <w:rsid w:val="00F8037A"/>
    <w:rsid w:val="00F81138"/>
    <w:rsid w:val="00F84595"/>
    <w:rsid w:val="00F87FAE"/>
    <w:rsid w:val="00F90C9B"/>
    <w:rsid w:val="00F92BC7"/>
    <w:rsid w:val="00F96E59"/>
    <w:rsid w:val="00FA2385"/>
    <w:rsid w:val="00FA343D"/>
    <w:rsid w:val="00FA40AB"/>
    <w:rsid w:val="00FA456B"/>
    <w:rsid w:val="00FA5250"/>
    <w:rsid w:val="00FA5BA4"/>
    <w:rsid w:val="00FA616B"/>
    <w:rsid w:val="00FA730A"/>
    <w:rsid w:val="00FA7D12"/>
    <w:rsid w:val="00FB0178"/>
    <w:rsid w:val="00FB0B07"/>
    <w:rsid w:val="00FB1C56"/>
    <w:rsid w:val="00FB223D"/>
    <w:rsid w:val="00FB2821"/>
    <w:rsid w:val="00FB38B3"/>
    <w:rsid w:val="00FB473E"/>
    <w:rsid w:val="00FB4AB1"/>
    <w:rsid w:val="00FB54E8"/>
    <w:rsid w:val="00FB5C76"/>
    <w:rsid w:val="00FB64E9"/>
    <w:rsid w:val="00FB6A16"/>
    <w:rsid w:val="00FB6FB5"/>
    <w:rsid w:val="00FB75C2"/>
    <w:rsid w:val="00FC0C9B"/>
    <w:rsid w:val="00FC2D7A"/>
    <w:rsid w:val="00FC3023"/>
    <w:rsid w:val="00FC37A8"/>
    <w:rsid w:val="00FC41ED"/>
    <w:rsid w:val="00FC4F32"/>
    <w:rsid w:val="00FC551E"/>
    <w:rsid w:val="00FC59A9"/>
    <w:rsid w:val="00FC5E66"/>
    <w:rsid w:val="00FC5E96"/>
    <w:rsid w:val="00FC5F66"/>
    <w:rsid w:val="00FC61D3"/>
    <w:rsid w:val="00FC78B8"/>
    <w:rsid w:val="00FC7B54"/>
    <w:rsid w:val="00FD0E77"/>
    <w:rsid w:val="00FD281D"/>
    <w:rsid w:val="00FD427B"/>
    <w:rsid w:val="00FD50AF"/>
    <w:rsid w:val="00FD558C"/>
    <w:rsid w:val="00FD64B9"/>
    <w:rsid w:val="00FD6FF7"/>
    <w:rsid w:val="00FD7012"/>
    <w:rsid w:val="00FD705D"/>
    <w:rsid w:val="00FD7EFF"/>
    <w:rsid w:val="00FE16C9"/>
    <w:rsid w:val="00FE4EF7"/>
    <w:rsid w:val="00FE55F3"/>
    <w:rsid w:val="00FE5999"/>
    <w:rsid w:val="00FE63EC"/>
    <w:rsid w:val="00FE68CA"/>
    <w:rsid w:val="00FF1AAC"/>
    <w:rsid w:val="00FF276E"/>
    <w:rsid w:val="00FF3FE6"/>
    <w:rsid w:val="00FF6EFB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1D7516"/>
    <w:pPr>
      <w:spacing w:after="0" w:line="200" w:lineRule="exact"/>
      <w:ind w:left="360" w:right="360"/>
      <w:jc w:val="both"/>
    </w:pPr>
    <w:rPr>
      <w:rFonts w:ascii="Palatino" w:eastAsia="Times New Roman" w:hAnsi="Palatino" w:cs="Times New Roman"/>
      <w:snapToGrid w:val="0"/>
      <w:sz w:val="16"/>
      <w:szCs w:val="18"/>
    </w:rPr>
  </w:style>
  <w:style w:type="paragraph" w:customStyle="1" w:styleId="Affiliation">
    <w:name w:val="Affiliation"/>
    <w:autoRedefine/>
    <w:rsid w:val="001D7516"/>
    <w:pPr>
      <w:spacing w:after="480" w:line="240" w:lineRule="auto"/>
      <w:contextualSpacing/>
    </w:pPr>
    <w:rPr>
      <w:rFonts w:ascii="Palatino" w:eastAsia="Times New Roman" w:hAnsi="Palatino" w:cs="Times New Roman"/>
      <w:i/>
      <w:snapToGrid w:val="0"/>
      <w:sz w:val="20"/>
      <w:szCs w:val="16"/>
    </w:rPr>
  </w:style>
  <w:style w:type="paragraph" w:customStyle="1" w:styleId="AList">
    <w:name w:val="AList"/>
    <w:basedOn w:val="Normal"/>
    <w:rsid w:val="001D7516"/>
    <w:pPr>
      <w:widowControl w:val="0"/>
      <w:numPr>
        <w:numId w:val="1"/>
      </w:numPr>
      <w:spacing w:after="0" w:line="240" w:lineRule="exact"/>
    </w:pPr>
    <w:rPr>
      <w:rFonts w:ascii="Palatino" w:eastAsia="Times New Roman" w:hAnsi="Palatino" w:cs="Times New Roman"/>
      <w:sz w:val="16"/>
      <w:szCs w:val="16"/>
    </w:rPr>
  </w:style>
  <w:style w:type="paragraph" w:customStyle="1" w:styleId="Appendix1">
    <w:name w:val="Appendix 1"/>
    <w:basedOn w:val="Normal"/>
    <w:next w:val="Normal"/>
    <w:rsid w:val="001D7516"/>
    <w:pPr>
      <w:widowControl w:val="0"/>
      <w:numPr>
        <w:ilvl w:val="1"/>
        <w:numId w:val="3"/>
      </w:numPr>
      <w:suppressAutoHyphens/>
      <w:autoSpaceDE w:val="0"/>
      <w:autoSpaceDN w:val="0"/>
      <w:spacing w:before="120" w:after="240" w:line="240" w:lineRule="auto"/>
      <w:contextualSpacing/>
      <w:outlineLvl w:val="1"/>
    </w:pPr>
    <w:rPr>
      <w:rFonts w:ascii="Helvetica" w:eastAsia="Times New Roman" w:hAnsi="Helvetica" w:cs="Times New Roman"/>
      <w:b/>
      <w:sz w:val="20"/>
      <w:szCs w:val="16"/>
    </w:rPr>
  </w:style>
  <w:style w:type="paragraph" w:customStyle="1" w:styleId="Appendix2">
    <w:name w:val="Appendix 2"/>
    <w:basedOn w:val="Appendix1"/>
    <w:next w:val="Normal"/>
    <w:rsid w:val="001D7516"/>
    <w:pPr>
      <w:numPr>
        <w:ilvl w:val="2"/>
      </w:numPr>
      <w:outlineLvl w:val="2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9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jain28</dc:creator>
  <cp:keywords/>
  <dc:description/>
  <cp:lastModifiedBy>jain28</cp:lastModifiedBy>
  <cp:revision>93</cp:revision>
  <dcterms:created xsi:type="dcterms:W3CDTF">2013-04-16T18:00:00Z</dcterms:created>
  <dcterms:modified xsi:type="dcterms:W3CDTF">2013-04-17T15:24:00Z</dcterms:modified>
</cp:coreProperties>
</file>